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57E9" w14:textId="40E2E447" w:rsidR="001972FA" w:rsidRDefault="001972FA" w:rsidP="001972FA">
      <w:pPr>
        <w:jc w:val="center"/>
        <w:rPr>
          <w:b/>
        </w:rPr>
      </w:pPr>
      <w:r>
        <w:rPr>
          <w:b/>
        </w:rPr>
        <w:t>Биология 6 класс</w:t>
      </w:r>
    </w:p>
    <w:p w14:paraId="55B47666" w14:textId="7878D493" w:rsidR="001972FA" w:rsidRDefault="001972FA" w:rsidP="001972FA">
      <w:pPr>
        <w:jc w:val="center"/>
        <w:rPr>
          <w:b/>
        </w:rPr>
      </w:pPr>
      <w:r w:rsidRPr="00D81246">
        <w:rPr>
          <w:b/>
        </w:rPr>
        <w:t xml:space="preserve">Проверочная работа </w:t>
      </w:r>
      <w:r>
        <w:rPr>
          <w:b/>
        </w:rPr>
        <w:t>по теме</w:t>
      </w:r>
    </w:p>
    <w:p w14:paraId="16BFBDA7" w14:textId="1DFFDC6A" w:rsidR="001972FA" w:rsidRDefault="001972FA" w:rsidP="001972FA">
      <w:pPr>
        <w:jc w:val="center"/>
        <w:rPr>
          <w:b/>
        </w:rPr>
      </w:pPr>
      <w:r w:rsidRPr="00D81246">
        <w:rPr>
          <w:b/>
        </w:rPr>
        <w:t>«Строение и многообразие покрытосеменных растений»</w:t>
      </w:r>
    </w:p>
    <w:p w14:paraId="61EEF210" w14:textId="24FCF13F" w:rsidR="001972FA" w:rsidRPr="00D81246" w:rsidRDefault="001972FA" w:rsidP="001972FA">
      <w:pPr>
        <w:jc w:val="center"/>
        <w:rPr>
          <w:b/>
        </w:rPr>
      </w:pPr>
      <w:r w:rsidRPr="00D81246">
        <w:rPr>
          <w:b/>
        </w:rPr>
        <w:t>Вариант 1</w:t>
      </w:r>
    </w:p>
    <w:p w14:paraId="26C931BF" w14:textId="3FED1008" w:rsidR="001972FA" w:rsidRPr="0092722A" w:rsidRDefault="00D416D3" w:rsidP="001972FA">
      <w:r>
        <w:t>№</w:t>
      </w:r>
      <w:r w:rsidR="001972FA" w:rsidRPr="0092722A">
        <w:t>1. (2балла) Основные части семени – это</w:t>
      </w:r>
      <w:proofErr w:type="gramStart"/>
      <w:r w:rsidR="001972FA" w:rsidRPr="0092722A">
        <w:t xml:space="preserve"> ….</w:t>
      </w:r>
      <w:proofErr w:type="gramEnd"/>
      <w:r w:rsidR="001972FA" w:rsidRPr="0092722A">
        <w:t>.(1)   и …..(2). Запас</w:t>
      </w:r>
      <w:proofErr w:type="gramStart"/>
      <w:r w:rsidR="001972FA" w:rsidRPr="0092722A">
        <w:t xml:space="preserve"> ….</w:t>
      </w:r>
      <w:proofErr w:type="gramEnd"/>
      <w:r w:rsidR="001972FA" w:rsidRPr="0092722A">
        <w:t>(3)  веществ семени находится в особой запасающей ткани - …(4).</w:t>
      </w:r>
    </w:p>
    <w:p w14:paraId="0F862F60" w14:textId="048CE8E3" w:rsidR="001972FA" w:rsidRPr="0092722A" w:rsidRDefault="00D416D3" w:rsidP="001972FA">
      <w:pPr>
        <w:shd w:val="clear" w:color="auto" w:fill="FFFFFF"/>
        <w:rPr>
          <w:color w:val="000000"/>
        </w:rPr>
      </w:pPr>
      <w:r>
        <w:t>№</w:t>
      </w:r>
      <w:r w:rsidR="001972FA" w:rsidRPr="0092722A">
        <w:t>2. (2 балла)</w:t>
      </w:r>
    </w:p>
    <w:p w14:paraId="29D43830" w14:textId="77777777" w:rsidR="001972FA" w:rsidRPr="0092722A" w:rsidRDefault="001972FA" w:rsidP="001972FA">
      <w:pPr>
        <w:shd w:val="clear" w:color="auto" w:fill="FFFFFF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CAE35" wp14:editId="72E4226F">
            <wp:simplePos x="0" y="0"/>
            <wp:positionH relativeFrom="column">
              <wp:posOffset>342900</wp:posOffset>
            </wp:positionH>
            <wp:positionV relativeFrom="paragraph">
              <wp:posOffset>6350</wp:posOffset>
            </wp:positionV>
            <wp:extent cx="1466850" cy="1350645"/>
            <wp:effectExtent l="19050" t="0" r="0" b="0"/>
            <wp:wrapThrough wrapText="bothSides">
              <wp:wrapPolygon edited="0">
                <wp:start x="-281" y="0"/>
                <wp:lineTo x="-281" y="21326"/>
                <wp:lineTo x="21600" y="21326"/>
                <wp:lineTo x="21600" y="0"/>
                <wp:lineTo x="-281" y="0"/>
              </wp:wrapPolygon>
            </wp:wrapThrough>
            <wp:docPr id="17" name="Рисунок 2" descr="семя 1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я 1 об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7C59C3" w14:textId="77777777" w:rsidR="001972FA" w:rsidRPr="0092722A" w:rsidRDefault="001972FA" w:rsidP="001972FA">
      <w:pPr>
        <w:shd w:val="clear" w:color="auto" w:fill="FFFFFF"/>
        <w:rPr>
          <w:color w:val="000000"/>
        </w:rPr>
      </w:pPr>
      <w:r w:rsidRPr="0092722A">
        <w:rPr>
          <w:color w:val="000000"/>
        </w:rPr>
        <w:t xml:space="preserve">Семя какого растения - однодольного или двудольного - изображено на рисунке? Запишите части семени растения, обозначенные цифрами </w:t>
      </w:r>
      <w:r w:rsidRPr="0092722A">
        <w:rPr>
          <w:b/>
          <w:color w:val="000000"/>
        </w:rPr>
        <w:t>2,3,4.</w:t>
      </w:r>
    </w:p>
    <w:p w14:paraId="368C5CE4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41D46282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0BD3DA3D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596814CD" w14:textId="77777777" w:rsidR="001972FA" w:rsidRDefault="001972FA" w:rsidP="001972FA">
      <w:pPr>
        <w:jc w:val="both"/>
        <w:rPr>
          <w:color w:val="000000"/>
        </w:rPr>
      </w:pPr>
    </w:p>
    <w:p w14:paraId="08F2D09F" w14:textId="77777777" w:rsidR="001972FA" w:rsidRDefault="001972FA" w:rsidP="001972FA">
      <w:pPr>
        <w:jc w:val="both"/>
        <w:rPr>
          <w:color w:val="000000"/>
        </w:rPr>
      </w:pPr>
    </w:p>
    <w:p w14:paraId="663A1690" w14:textId="2CCF081C" w:rsidR="001972FA" w:rsidRPr="0092722A" w:rsidRDefault="00D416D3" w:rsidP="001972FA">
      <w:pPr>
        <w:jc w:val="both"/>
        <w:rPr>
          <w:color w:val="000000"/>
        </w:rPr>
      </w:pPr>
      <w:r>
        <w:rPr>
          <w:color w:val="000000"/>
        </w:rPr>
        <w:t>№</w:t>
      </w:r>
      <w:r w:rsidR="001972FA" w:rsidRPr="0092722A">
        <w:rPr>
          <w:color w:val="000000"/>
        </w:rPr>
        <w:t xml:space="preserve">3. (1 балл) </w:t>
      </w:r>
    </w:p>
    <w:p w14:paraId="5D8071FF" w14:textId="77777777" w:rsidR="001972FA" w:rsidRPr="0092722A" w:rsidRDefault="001972FA" w:rsidP="001972FA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09EDD7" wp14:editId="58F63223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970280" cy="1231900"/>
            <wp:effectExtent l="19050" t="0" r="1270" b="0"/>
            <wp:wrapThrough wrapText="bothSides">
              <wp:wrapPolygon edited="0">
                <wp:start x="-424" y="0"/>
                <wp:lineTo x="-424" y="21377"/>
                <wp:lineTo x="21628" y="21377"/>
                <wp:lineTo x="21628" y="0"/>
                <wp:lineTo x="-424" y="0"/>
              </wp:wrapPolygon>
            </wp:wrapThrough>
            <wp:docPr id="4" name="Рисунок 4" descr="ко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ен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22A">
        <w:t>Определите по описанию вид корня: «Корни, образующиеся на стеблях, а у некоторых растений на листьях». Какой цифрой он обозначен на рисунке?</w:t>
      </w:r>
    </w:p>
    <w:p w14:paraId="23A21BC1" w14:textId="77777777" w:rsidR="001972FA" w:rsidRPr="0092722A" w:rsidRDefault="001972FA" w:rsidP="001972FA">
      <w:pPr>
        <w:jc w:val="both"/>
      </w:pPr>
    </w:p>
    <w:p w14:paraId="1D0F85F8" w14:textId="77777777" w:rsidR="001972FA" w:rsidRPr="0092722A" w:rsidRDefault="001972FA" w:rsidP="001972FA">
      <w:pPr>
        <w:jc w:val="both"/>
      </w:pPr>
    </w:p>
    <w:p w14:paraId="7793402D" w14:textId="77777777" w:rsidR="001972FA" w:rsidRPr="0092722A" w:rsidRDefault="001972FA" w:rsidP="001972FA">
      <w:pPr>
        <w:jc w:val="both"/>
      </w:pPr>
    </w:p>
    <w:p w14:paraId="6711EA51" w14:textId="77777777" w:rsidR="001972FA" w:rsidRPr="0092722A" w:rsidRDefault="001972FA" w:rsidP="001972FA">
      <w:pPr>
        <w:jc w:val="both"/>
      </w:pPr>
    </w:p>
    <w:p w14:paraId="35571BE3" w14:textId="77777777" w:rsidR="001972FA" w:rsidRPr="0092722A" w:rsidRDefault="001972FA" w:rsidP="001972FA">
      <w:pPr>
        <w:jc w:val="both"/>
      </w:pPr>
    </w:p>
    <w:p w14:paraId="69D5B3F8" w14:textId="77777777" w:rsidR="001972FA" w:rsidRDefault="001972FA" w:rsidP="001972FA">
      <w:pPr>
        <w:jc w:val="both"/>
      </w:pPr>
    </w:p>
    <w:p w14:paraId="46662F7F" w14:textId="1D76E421" w:rsidR="001972FA" w:rsidRPr="0003051E" w:rsidRDefault="00D416D3" w:rsidP="001972FA">
      <w:pPr>
        <w:jc w:val="both"/>
      </w:pPr>
      <w:r>
        <w:t>№</w:t>
      </w:r>
      <w:r w:rsidR="001972FA" w:rsidRPr="0092722A">
        <w:t xml:space="preserve">4. (1 балл) Допишите предложение. </w:t>
      </w:r>
      <w:r w:rsidR="001972FA" w:rsidRPr="0003051E">
        <w:t>Корневая система, в которой сильнее всех развит главный корень, называется….</w:t>
      </w:r>
    </w:p>
    <w:p w14:paraId="59390562" w14:textId="751A842D" w:rsidR="001972FA" w:rsidRPr="0092722A" w:rsidRDefault="00D416D3" w:rsidP="001972FA">
      <w:pPr>
        <w:rPr>
          <w:color w:val="000000"/>
        </w:rPr>
      </w:pPr>
      <w:r>
        <w:rPr>
          <w:color w:val="000000"/>
        </w:rPr>
        <w:t>№</w:t>
      </w:r>
      <w:r w:rsidR="001972FA" w:rsidRPr="0092722A">
        <w:rPr>
          <w:color w:val="000000"/>
        </w:rPr>
        <w:t>5. (1 балл)</w:t>
      </w:r>
    </w:p>
    <w:p w14:paraId="7B90702B" w14:textId="77777777" w:rsidR="001972FA" w:rsidRPr="0092722A" w:rsidRDefault="001972FA" w:rsidP="001972FA">
      <w:r>
        <w:rPr>
          <w:noProof/>
        </w:rPr>
        <w:drawing>
          <wp:anchor distT="0" distB="0" distL="114300" distR="114300" simplePos="0" relativeHeight="251663360" behindDoc="1" locked="0" layoutInCell="1" allowOverlap="1" wp14:anchorId="77EE4B2B" wp14:editId="6DCEF7F4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383665" cy="1638300"/>
            <wp:effectExtent l="0" t="0" r="6985" b="0"/>
            <wp:wrapThrough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hrough>
            <wp:docPr id="6" name="Рисунок 6" descr="Корен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ень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22A">
        <w:t>Определите по описанию одну из зон корня: «По клеткам этой зоны корня вода и минеральные вещества перемещаются к стеблю».</w:t>
      </w:r>
    </w:p>
    <w:p w14:paraId="6F2C0D37" w14:textId="77777777" w:rsidR="001972FA" w:rsidRPr="0092722A" w:rsidRDefault="001972FA" w:rsidP="001972FA">
      <w:pPr>
        <w:shd w:val="clear" w:color="auto" w:fill="FFFFFF"/>
        <w:rPr>
          <w:color w:val="000000"/>
        </w:rPr>
      </w:pPr>
      <w:r w:rsidRPr="0092722A">
        <w:t>Какой цифрой эта зона корня обозначена на рисунке?</w:t>
      </w:r>
    </w:p>
    <w:p w14:paraId="0803F0E4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1A3D22B0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366874D5" w14:textId="77777777" w:rsidR="001972FA" w:rsidRPr="0092722A" w:rsidRDefault="001972FA" w:rsidP="001972FA"/>
    <w:p w14:paraId="6056E060" w14:textId="77777777" w:rsidR="001972FA" w:rsidRPr="0092722A" w:rsidRDefault="001972FA" w:rsidP="001972FA"/>
    <w:p w14:paraId="7FEAAA46" w14:textId="77777777" w:rsidR="001972FA" w:rsidRPr="0092722A" w:rsidRDefault="001972FA" w:rsidP="001972FA"/>
    <w:p w14:paraId="689332BE" w14:textId="380B39C9" w:rsidR="001972FA" w:rsidRDefault="001972FA" w:rsidP="001972FA"/>
    <w:p w14:paraId="21B4AE76" w14:textId="77777777" w:rsidR="001972FA" w:rsidRDefault="001972FA" w:rsidP="001972FA"/>
    <w:p w14:paraId="720E91D7" w14:textId="154DA969" w:rsidR="001972FA" w:rsidRPr="0092722A" w:rsidRDefault="00D416D3" w:rsidP="001972FA">
      <w:r>
        <w:t>№</w:t>
      </w:r>
      <w:r w:rsidR="001972FA" w:rsidRPr="0092722A">
        <w:t xml:space="preserve">6. (2 балла) </w:t>
      </w:r>
    </w:p>
    <w:p w14:paraId="33FDD7BF" w14:textId="77777777" w:rsidR="001972FA" w:rsidRPr="0092722A" w:rsidRDefault="001972FA" w:rsidP="001972FA">
      <w:r>
        <w:rPr>
          <w:noProof/>
        </w:rPr>
        <w:drawing>
          <wp:anchor distT="0" distB="0" distL="114300" distR="114300" simplePos="0" relativeHeight="251665408" behindDoc="1" locked="0" layoutInCell="1" allowOverlap="1" wp14:anchorId="5E9D35DE" wp14:editId="3F9A1862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285875" cy="1670050"/>
            <wp:effectExtent l="0" t="0" r="0" b="6350"/>
            <wp:wrapThrough wrapText="bothSides">
              <wp:wrapPolygon edited="0">
                <wp:start x="0" y="0"/>
                <wp:lineTo x="0" y="21436"/>
                <wp:lineTo x="21120" y="21436"/>
                <wp:lineTo x="21120" y="0"/>
                <wp:lineTo x="0" y="0"/>
              </wp:wrapPolygon>
            </wp:wrapThrough>
            <wp:docPr id="8" name="Рисунок 8" descr="побе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бег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99" cy="167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A90EE" w14:textId="77777777" w:rsidR="001972FA" w:rsidRPr="0092722A" w:rsidRDefault="001972FA" w:rsidP="001972FA">
      <w:r w:rsidRPr="0092722A">
        <w:t xml:space="preserve">Какой орган растения изображен на рисунке? Напишите, как называются части этого органа, обозначенные цифрами </w:t>
      </w:r>
      <w:r w:rsidRPr="0092722A">
        <w:rPr>
          <w:b/>
        </w:rPr>
        <w:t>1,3,4.</w:t>
      </w:r>
    </w:p>
    <w:p w14:paraId="43A6CC6F" w14:textId="77777777" w:rsidR="001972FA" w:rsidRPr="0092722A" w:rsidRDefault="001972FA" w:rsidP="001972FA">
      <w:pPr>
        <w:jc w:val="center"/>
      </w:pPr>
    </w:p>
    <w:p w14:paraId="70FD8D39" w14:textId="77777777" w:rsidR="001972FA" w:rsidRPr="0092722A" w:rsidRDefault="001972FA" w:rsidP="001972FA">
      <w:pPr>
        <w:jc w:val="center"/>
      </w:pPr>
    </w:p>
    <w:p w14:paraId="4A1FA7D0" w14:textId="77777777" w:rsidR="001972FA" w:rsidRPr="0092722A" w:rsidRDefault="001972FA" w:rsidP="001972FA">
      <w:pPr>
        <w:jc w:val="center"/>
      </w:pPr>
    </w:p>
    <w:p w14:paraId="3B75A3D0" w14:textId="77777777" w:rsidR="001972FA" w:rsidRPr="0092722A" w:rsidRDefault="001972FA" w:rsidP="001972FA">
      <w:pPr>
        <w:jc w:val="center"/>
      </w:pPr>
    </w:p>
    <w:p w14:paraId="2B1A46D1" w14:textId="77777777" w:rsidR="001972FA" w:rsidRPr="0092722A" w:rsidRDefault="001972FA" w:rsidP="001972FA">
      <w:pPr>
        <w:jc w:val="center"/>
      </w:pPr>
    </w:p>
    <w:p w14:paraId="2A1B9B1D" w14:textId="7C09041F" w:rsidR="001972FA" w:rsidRDefault="001972FA" w:rsidP="001972FA">
      <w:pPr>
        <w:jc w:val="both"/>
      </w:pPr>
    </w:p>
    <w:p w14:paraId="00F021DC" w14:textId="174FAD7F" w:rsidR="001972FA" w:rsidRDefault="001972FA" w:rsidP="001972FA">
      <w:pPr>
        <w:jc w:val="both"/>
      </w:pPr>
    </w:p>
    <w:p w14:paraId="79A8D537" w14:textId="2B95A190" w:rsidR="001972FA" w:rsidRDefault="001972FA" w:rsidP="001972FA">
      <w:pPr>
        <w:jc w:val="both"/>
      </w:pPr>
    </w:p>
    <w:p w14:paraId="2663C9BC" w14:textId="77777777" w:rsidR="001972FA" w:rsidRDefault="001972FA" w:rsidP="001972FA">
      <w:pPr>
        <w:jc w:val="both"/>
      </w:pPr>
    </w:p>
    <w:p w14:paraId="001A838D" w14:textId="5F68ECBF" w:rsidR="001972FA" w:rsidRPr="0092722A" w:rsidRDefault="00D416D3" w:rsidP="001972FA">
      <w:pPr>
        <w:jc w:val="both"/>
      </w:pPr>
      <w:r>
        <w:lastRenderedPageBreak/>
        <w:t>№</w:t>
      </w:r>
      <w:r w:rsidR="001972FA" w:rsidRPr="0092722A">
        <w:t xml:space="preserve">7. </w:t>
      </w:r>
      <w:r w:rsidR="001972FA">
        <w:t xml:space="preserve">(1 балл) </w:t>
      </w:r>
      <w:r w:rsidR="001972FA" w:rsidRPr="0092722A">
        <w:t>Определите по рисунку типы листорасположения.</w:t>
      </w:r>
    </w:p>
    <w:p w14:paraId="14356DCD" w14:textId="77777777" w:rsidR="001972FA" w:rsidRPr="0092722A" w:rsidRDefault="001972FA" w:rsidP="001972FA">
      <w:pPr>
        <w:ind w:left="360"/>
        <w:jc w:val="both"/>
      </w:pPr>
      <w:r>
        <w:rPr>
          <w:noProof/>
        </w:rPr>
        <w:drawing>
          <wp:inline distT="0" distB="0" distL="0" distR="0" wp14:anchorId="37E6EFF4" wp14:editId="459E5339">
            <wp:extent cx="1952625" cy="857542"/>
            <wp:effectExtent l="0" t="0" r="0" b="0"/>
            <wp:docPr id="1" name="Рисунок 1" descr="побе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ег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83" cy="8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20014" w14:textId="574F3FCA" w:rsidR="001972FA" w:rsidRPr="00FE032A" w:rsidRDefault="00D416D3" w:rsidP="001972FA">
      <w:pPr>
        <w:jc w:val="both"/>
      </w:pPr>
      <w:r>
        <w:t>№</w:t>
      </w:r>
      <w:r w:rsidR="001972FA" w:rsidRPr="00FE032A">
        <w:t xml:space="preserve">8. </w:t>
      </w:r>
      <w:r w:rsidR="001972FA">
        <w:t xml:space="preserve">(2 балла) </w:t>
      </w:r>
      <w:r w:rsidR="001972FA" w:rsidRPr="00FE032A">
        <w:t>Запишите части листа, обозначенные на рисунке цифрами:</w:t>
      </w:r>
    </w:p>
    <w:p w14:paraId="0D89E6BA" w14:textId="77777777" w:rsidR="001972FA" w:rsidRPr="00FE032A" w:rsidRDefault="001972FA" w:rsidP="001972FA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E41140" wp14:editId="685773F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84935" cy="981075"/>
            <wp:effectExtent l="0" t="0" r="5715" b="0"/>
            <wp:wrapThrough wrapText="bothSides">
              <wp:wrapPolygon edited="0">
                <wp:start x="0" y="0"/>
                <wp:lineTo x="0" y="20971"/>
                <wp:lineTo x="21392" y="20971"/>
                <wp:lineTo x="21392" y="0"/>
                <wp:lineTo x="0" y="0"/>
              </wp:wrapPolygon>
            </wp:wrapThrough>
            <wp:docPr id="10" name="Рисунок 10" descr="побе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бег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02" cy="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522FE" w14:textId="77777777" w:rsidR="001972FA" w:rsidRPr="0092722A" w:rsidRDefault="001972FA" w:rsidP="001972FA">
      <w:pPr>
        <w:jc w:val="both"/>
      </w:pPr>
    </w:p>
    <w:p w14:paraId="08FC57AC" w14:textId="77777777" w:rsidR="001972FA" w:rsidRPr="0092722A" w:rsidRDefault="001972FA" w:rsidP="001972FA">
      <w:pPr>
        <w:jc w:val="center"/>
      </w:pPr>
    </w:p>
    <w:p w14:paraId="53BC1C74" w14:textId="77777777" w:rsidR="001972FA" w:rsidRPr="0092722A" w:rsidRDefault="001972FA" w:rsidP="001972FA">
      <w:pPr>
        <w:jc w:val="center"/>
      </w:pPr>
    </w:p>
    <w:p w14:paraId="729C661B" w14:textId="77777777" w:rsidR="001972FA" w:rsidRDefault="001972FA" w:rsidP="001972FA">
      <w:pPr>
        <w:jc w:val="center"/>
      </w:pPr>
    </w:p>
    <w:p w14:paraId="01CB28C3" w14:textId="77777777" w:rsidR="001972FA" w:rsidRDefault="001972FA" w:rsidP="001972FA">
      <w:pPr>
        <w:jc w:val="center"/>
      </w:pPr>
    </w:p>
    <w:p w14:paraId="69E76660" w14:textId="164F1183" w:rsidR="001972FA" w:rsidRDefault="00D416D3" w:rsidP="001972FA">
      <w:pPr>
        <w:jc w:val="both"/>
      </w:pPr>
      <w:r>
        <w:t>№</w:t>
      </w:r>
      <w:r w:rsidR="001972FA">
        <w:t>9. (1 балл) Стебель деревьев растет в толщину за счет деления клеток _____.</w:t>
      </w:r>
    </w:p>
    <w:p w14:paraId="6D4F7127" w14:textId="36CAFF86" w:rsidR="001972FA" w:rsidRDefault="00D416D3" w:rsidP="001972FA">
      <w:pPr>
        <w:jc w:val="both"/>
      </w:pPr>
      <w:r>
        <w:t>№</w:t>
      </w:r>
      <w:proofErr w:type="gramStart"/>
      <w:r w:rsidR="001972FA">
        <w:t>10.(</w:t>
      </w:r>
      <w:proofErr w:type="gramEnd"/>
      <w:r w:rsidR="001972FA">
        <w:t>2 балла) Главные части цветка – это ___(1) и ____(2). Вокруг них расположен ___ (3).</w:t>
      </w:r>
    </w:p>
    <w:p w14:paraId="1BB4D4D0" w14:textId="24B996C4" w:rsidR="001972FA" w:rsidRDefault="00D416D3" w:rsidP="001972FA">
      <w:pPr>
        <w:jc w:val="both"/>
      </w:pPr>
      <w:r>
        <w:t>№</w:t>
      </w:r>
      <w:r w:rsidR="001972FA">
        <w:t>11. (1 балл) Цветки, в которых есть и тычинки, и пестики, называются _____</w:t>
      </w:r>
      <w:proofErr w:type="gramStart"/>
      <w:r w:rsidR="001972FA">
        <w:t>_  .</w:t>
      </w:r>
      <w:proofErr w:type="gramEnd"/>
    </w:p>
    <w:p w14:paraId="0354FBEB" w14:textId="7ED9A3EF" w:rsidR="001972FA" w:rsidRDefault="00D416D3" w:rsidP="001972FA">
      <w:pPr>
        <w:jc w:val="both"/>
      </w:pPr>
      <w:r>
        <w:t>№</w:t>
      </w:r>
      <w:r w:rsidR="001972FA">
        <w:t>12. (1 балл) Растения, у которых мужские и женские цветки находятся на одной особи, называются ___</w:t>
      </w:r>
      <w:proofErr w:type="gramStart"/>
      <w:r w:rsidR="001972FA">
        <w:t>_ .</w:t>
      </w:r>
      <w:proofErr w:type="gramEnd"/>
    </w:p>
    <w:p w14:paraId="6E511D5E" w14:textId="7E72F3A4" w:rsidR="001972FA" w:rsidRDefault="00D416D3" w:rsidP="001972FA">
      <w:pPr>
        <w:jc w:val="both"/>
      </w:pPr>
      <w:r>
        <w:t>№</w:t>
      </w:r>
      <w:r w:rsidR="001972FA">
        <w:t>13. (2 балла) Установите соответствие между схемой и типом соцветия.</w:t>
      </w:r>
    </w:p>
    <w:p w14:paraId="38E0856E" w14:textId="77777777" w:rsidR="001972FA" w:rsidRDefault="001972FA" w:rsidP="001972FA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5386AA3" wp14:editId="005FAB9C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4114800" cy="777875"/>
            <wp:effectExtent l="19050" t="0" r="0" b="0"/>
            <wp:wrapThrough wrapText="bothSides">
              <wp:wrapPolygon edited="0">
                <wp:start x="-100" y="0"/>
                <wp:lineTo x="-100" y="21159"/>
                <wp:lineTo x="21600" y="21159"/>
                <wp:lineTo x="21600" y="0"/>
                <wp:lineTo x="-100" y="0"/>
              </wp:wrapPolygon>
            </wp:wrapThrough>
            <wp:docPr id="12" name="Рисунок 12" descr="соцветия 1 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цветия 1 ва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А- метелка</w:t>
      </w:r>
    </w:p>
    <w:p w14:paraId="186B951F" w14:textId="77777777" w:rsidR="001972FA" w:rsidRDefault="001972FA" w:rsidP="001972FA">
      <w:pPr>
        <w:jc w:val="both"/>
      </w:pPr>
      <w:r>
        <w:t>Б- щиток</w:t>
      </w:r>
    </w:p>
    <w:p w14:paraId="724476AA" w14:textId="77777777" w:rsidR="001972FA" w:rsidRDefault="001972FA" w:rsidP="001972FA">
      <w:pPr>
        <w:jc w:val="both"/>
      </w:pPr>
      <w:r>
        <w:t>В – початок</w:t>
      </w:r>
    </w:p>
    <w:p w14:paraId="47893EA2" w14:textId="77777777" w:rsidR="001972FA" w:rsidRDefault="001972FA" w:rsidP="001972FA">
      <w:pPr>
        <w:jc w:val="both"/>
      </w:pPr>
      <w:r>
        <w:t>Г- зонтик</w:t>
      </w:r>
    </w:p>
    <w:p w14:paraId="7734B5D3" w14:textId="77777777" w:rsidR="001972FA" w:rsidRDefault="001972FA" w:rsidP="001972FA">
      <w:pPr>
        <w:jc w:val="both"/>
      </w:pPr>
      <w:r>
        <w:t>Д- кисть</w:t>
      </w:r>
    </w:p>
    <w:p w14:paraId="3C304BD9" w14:textId="77777777" w:rsidR="001972FA" w:rsidRDefault="001972FA" w:rsidP="001972FA">
      <w:pPr>
        <w:jc w:val="both"/>
      </w:pPr>
    </w:p>
    <w:p w14:paraId="23DAA8C3" w14:textId="1AF9E978" w:rsidR="001972FA" w:rsidRDefault="00D416D3" w:rsidP="001972FA">
      <w:pPr>
        <w:jc w:val="both"/>
      </w:pPr>
      <w:r>
        <w:t>№</w:t>
      </w:r>
      <w:r w:rsidR="001972FA">
        <w:t>14. (1 балл) Плод состоит из ______ и ________.</w:t>
      </w:r>
    </w:p>
    <w:p w14:paraId="16890E05" w14:textId="007E630F" w:rsidR="001972FA" w:rsidRDefault="00D416D3" w:rsidP="001972FA">
      <w:pPr>
        <w:jc w:val="both"/>
      </w:pPr>
      <w:r>
        <w:t>№</w:t>
      </w:r>
      <w:r w:rsidR="001972FA">
        <w:t>15. (2 балла) Видоизменениями корней являются</w:t>
      </w:r>
    </w:p>
    <w:p w14:paraId="22EB8CBE" w14:textId="77777777" w:rsidR="001972FA" w:rsidRDefault="001972FA" w:rsidP="001972FA">
      <w:pPr>
        <w:jc w:val="both"/>
      </w:pPr>
      <w:r>
        <w:t>1) корневые клубни; 2) придаточные корни – прицепки; 3) столоны; 4) луковицы; 5) усики; 6) корнеплоды.</w:t>
      </w:r>
    </w:p>
    <w:p w14:paraId="41830DF8" w14:textId="77777777" w:rsidR="001972FA" w:rsidRDefault="001972FA" w:rsidP="001972FA">
      <w:pPr>
        <w:jc w:val="both"/>
        <w:rPr>
          <w:i/>
        </w:rPr>
      </w:pPr>
    </w:p>
    <w:p w14:paraId="5BBBBEBB" w14:textId="0BAAEE59" w:rsidR="001972FA" w:rsidRPr="001E3FE6" w:rsidRDefault="00D416D3" w:rsidP="001972FA">
      <w:pPr>
        <w:jc w:val="both"/>
        <w:rPr>
          <w:i/>
        </w:rPr>
      </w:pPr>
      <w:r>
        <w:rPr>
          <w:i/>
        </w:rPr>
        <w:t>№</w:t>
      </w:r>
      <w:proofErr w:type="gramStart"/>
      <w:r w:rsidR="001972FA">
        <w:rPr>
          <w:i/>
        </w:rPr>
        <w:t>16.</w:t>
      </w:r>
      <w:r w:rsidR="001972FA" w:rsidRPr="001E3FE6">
        <w:rPr>
          <w:i/>
        </w:rPr>
        <w:t>(</w:t>
      </w:r>
      <w:proofErr w:type="gramEnd"/>
      <w:r w:rsidR="001972FA" w:rsidRPr="001E3FE6">
        <w:rPr>
          <w:i/>
        </w:rPr>
        <w:t xml:space="preserve">3 балла) </w:t>
      </w:r>
    </w:p>
    <w:p w14:paraId="4C90EB64" w14:textId="2CE08F5B" w:rsidR="001972FA" w:rsidRPr="001E3FE6" w:rsidRDefault="001972FA" w:rsidP="001972FA">
      <w:pPr>
        <w:ind w:left="360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1" locked="0" layoutInCell="1" allowOverlap="1" wp14:anchorId="71474295" wp14:editId="3DE86F4C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3495675" cy="1320165"/>
            <wp:effectExtent l="0" t="0" r="9525" b="0"/>
            <wp:wrapThrough wrapText="bothSides">
              <wp:wrapPolygon edited="0">
                <wp:start x="0" y="0"/>
                <wp:lineTo x="0" y="21195"/>
                <wp:lineTo x="21541" y="21195"/>
                <wp:lineTo x="21541" y="0"/>
                <wp:lineTo x="0" y="0"/>
              </wp:wrapPolygon>
            </wp:wrapThrough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FE6">
        <w:rPr>
          <w:i/>
        </w:rPr>
        <w:t>Напишите, что изображено на рисунке. Определите и подпишите названия структур, указанных цифрами.</w:t>
      </w:r>
    </w:p>
    <w:p w14:paraId="6EA344E6" w14:textId="77777777" w:rsidR="001972FA" w:rsidRPr="001E3FE6" w:rsidRDefault="001972FA" w:rsidP="001972FA">
      <w:pPr>
        <w:ind w:left="360"/>
        <w:jc w:val="both"/>
        <w:rPr>
          <w:i/>
        </w:rPr>
      </w:pPr>
    </w:p>
    <w:p w14:paraId="08972923" w14:textId="77777777" w:rsidR="001972FA" w:rsidRPr="001E3FE6" w:rsidRDefault="001972FA" w:rsidP="001972FA">
      <w:pPr>
        <w:jc w:val="both"/>
        <w:rPr>
          <w:i/>
        </w:rPr>
      </w:pPr>
    </w:p>
    <w:p w14:paraId="2A11E7AD" w14:textId="77777777" w:rsidR="001972FA" w:rsidRPr="001E3FE6" w:rsidRDefault="001972FA" w:rsidP="001972FA">
      <w:pPr>
        <w:jc w:val="both"/>
        <w:rPr>
          <w:i/>
        </w:rPr>
      </w:pPr>
    </w:p>
    <w:p w14:paraId="0BF1A806" w14:textId="77777777" w:rsidR="001972FA" w:rsidRPr="001E3FE6" w:rsidRDefault="001972FA" w:rsidP="001972FA">
      <w:pPr>
        <w:jc w:val="both"/>
        <w:rPr>
          <w:i/>
        </w:rPr>
      </w:pPr>
    </w:p>
    <w:p w14:paraId="179CA42B" w14:textId="77777777" w:rsidR="001972FA" w:rsidRPr="001E3FE6" w:rsidRDefault="001972FA" w:rsidP="001972FA">
      <w:pPr>
        <w:rPr>
          <w:i/>
        </w:rPr>
      </w:pPr>
    </w:p>
    <w:p w14:paraId="6F52C9E1" w14:textId="37869324" w:rsidR="001972FA" w:rsidRPr="001E3FE6" w:rsidRDefault="00D416D3" w:rsidP="001972FA">
      <w:pPr>
        <w:rPr>
          <w:i/>
        </w:rPr>
      </w:pPr>
      <w:r>
        <w:rPr>
          <w:i/>
        </w:rPr>
        <w:t>№</w:t>
      </w:r>
      <w:proofErr w:type="gramStart"/>
      <w:r w:rsidR="001972FA">
        <w:rPr>
          <w:i/>
        </w:rPr>
        <w:t>17.</w:t>
      </w:r>
      <w:r w:rsidR="001972FA" w:rsidRPr="001E3FE6">
        <w:rPr>
          <w:i/>
        </w:rPr>
        <w:t>(</w:t>
      </w:r>
      <w:proofErr w:type="gramEnd"/>
      <w:r w:rsidR="001972FA" w:rsidRPr="001E3FE6">
        <w:rPr>
          <w:i/>
        </w:rPr>
        <w:t>4 балла) Установите соответствие между частями растений и функциями, которые они выполняют.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711"/>
      </w:tblGrid>
      <w:tr w:rsidR="001972FA" w:rsidRPr="001E3FE6" w14:paraId="41CD4E40" w14:textId="77777777" w:rsidTr="00984476">
        <w:tc>
          <w:tcPr>
            <w:tcW w:w="5688" w:type="dxa"/>
          </w:tcPr>
          <w:p w14:paraId="5617A8C9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Части растений</w:t>
            </w:r>
          </w:p>
        </w:tc>
        <w:tc>
          <w:tcPr>
            <w:tcW w:w="5688" w:type="dxa"/>
          </w:tcPr>
          <w:p w14:paraId="64B2FE29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Функции</w:t>
            </w:r>
          </w:p>
        </w:tc>
      </w:tr>
      <w:tr w:rsidR="001972FA" w:rsidRPr="001E3FE6" w14:paraId="16B23D07" w14:textId="77777777" w:rsidTr="00984476">
        <w:tc>
          <w:tcPr>
            <w:tcW w:w="5688" w:type="dxa"/>
          </w:tcPr>
          <w:p w14:paraId="7C3FC18A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1) ситовидные трубки</w:t>
            </w:r>
          </w:p>
        </w:tc>
        <w:tc>
          <w:tcPr>
            <w:tcW w:w="5688" w:type="dxa"/>
          </w:tcPr>
          <w:p w14:paraId="34F0D899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А) защитная</w:t>
            </w:r>
          </w:p>
        </w:tc>
      </w:tr>
      <w:tr w:rsidR="001972FA" w:rsidRPr="001E3FE6" w14:paraId="75AED238" w14:textId="77777777" w:rsidTr="00984476">
        <w:tc>
          <w:tcPr>
            <w:tcW w:w="5688" w:type="dxa"/>
          </w:tcPr>
          <w:p w14:paraId="4EDBE80B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2) пробка</w:t>
            </w:r>
          </w:p>
        </w:tc>
        <w:tc>
          <w:tcPr>
            <w:tcW w:w="5688" w:type="dxa"/>
          </w:tcPr>
          <w:p w14:paraId="6561D82B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Б) транспортная (проводящая)</w:t>
            </w:r>
          </w:p>
        </w:tc>
      </w:tr>
      <w:tr w:rsidR="001972FA" w:rsidRPr="001E3FE6" w14:paraId="5749D4B8" w14:textId="77777777" w:rsidTr="00984476">
        <w:tc>
          <w:tcPr>
            <w:tcW w:w="5688" w:type="dxa"/>
          </w:tcPr>
          <w:p w14:paraId="4EC39E10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3) устьице</w:t>
            </w:r>
          </w:p>
        </w:tc>
        <w:tc>
          <w:tcPr>
            <w:tcW w:w="5688" w:type="dxa"/>
          </w:tcPr>
          <w:p w14:paraId="41939F0F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В) запасающая</w:t>
            </w:r>
          </w:p>
        </w:tc>
      </w:tr>
      <w:tr w:rsidR="001972FA" w:rsidRPr="001E3FE6" w14:paraId="7A9AB490" w14:textId="77777777" w:rsidTr="00984476">
        <w:tc>
          <w:tcPr>
            <w:tcW w:w="5688" w:type="dxa"/>
          </w:tcPr>
          <w:p w14:paraId="4672819E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4) сердцевина</w:t>
            </w:r>
          </w:p>
        </w:tc>
        <w:tc>
          <w:tcPr>
            <w:tcW w:w="5688" w:type="dxa"/>
          </w:tcPr>
          <w:p w14:paraId="31E35E05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Г) газообмен</w:t>
            </w:r>
          </w:p>
        </w:tc>
      </w:tr>
      <w:tr w:rsidR="001972FA" w:rsidRPr="001E3FE6" w14:paraId="104D9B9E" w14:textId="77777777" w:rsidTr="00984476">
        <w:tc>
          <w:tcPr>
            <w:tcW w:w="5688" w:type="dxa"/>
          </w:tcPr>
          <w:p w14:paraId="1C0DF4D9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5) сосуды</w:t>
            </w:r>
          </w:p>
        </w:tc>
        <w:tc>
          <w:tcPr>
            <w:tcW w:w="5688" w:type="dxa"/>
          </w:tcPr>
          <w:p w14:paraId="5E76D81C" w14:textId="77777777" w:rsidR="001972FA" w:rsidRPr="001E3FE6" w:rsidRDefault="001972FA" w:rsidP="00984476">
            <w:pPr>
              <w:rPr>
                <w:i/>
              </w:rPr>
            </w:pPr>
          </w:p>
        </w:tc>
      </w:tr>
      <w:tr w:rsidR="001972FA" w:rsidRPr="001E3FE6" w14:paraId="3832D788" w14:textId="77777777" w:rsidTr="00984476">
        <w:tc>
          <w:tcPr>
            <w:tcW w:w="5688" w:type="dxa"/>
          </w:tcPr>
          <w:p w14:paraId="0C57B007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6) клубни</w:t>
            </w:r>
          </w:p>
        </w:tc>
        <w:tc>
          <w:tcPr>
            <w:tcW w:w="5688" w:type="dxa"/>
          </w:tcPr>
          <w:p w14:paraId="1B08B5CA" w14:textId="77777777" w:rsidR="001972FA" w:rsidRPr="001E3FE6" w:rsidRDefault="001972FA" w:rsidP="00984476">
            <w:pPr>
              <w:rPr>
                <w:i/>
              </w:rPr>
            </w:pPr>
          </w:p>
        </w:tc>
      </w:tr>
      <w:tr w:rsidR="001972FA" w:rsidRPr="001E3FE6" w14:paraId="2ABECD32" w14:textId="77777777" w:rsidTr="00984476">
        <w:tc>
          <w:tcPr>
            <w:tcW w:w="5688" w:type="dxa"/>
          </w:tcPr>
          <w:p w14:paraId="11834B62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7) корнеплоды</w:t>
            </w:r>
          </w:p>
        </w:tc>
        <w:tc>
          <w:tcPr>
            <w:tcW w:w="5688" w:type="dxa"/>
          </w:tcPr>
          <w:p w14:paraId="74EFB34F" w14:textId="77777777" w:rsidR="001972FA" w:rsidRPr="001E3FE6" w:rsidRDefault="001972FA" w:rsidP="00984476">
            <w:pPr>
              <w:rPr>
                <w:i/>
              </w:rPr>
            </w:pPr>
          </w:p>
        </w:tc>
      </w:tr>
      <w:tr w:rsidR="001972FA" w:rsidRPr="001E3FE6" w14:paraId="232F2C0C" w14:textId="77777777" w:rsidTr="00984476">
        <w:tc>
          <w:tcPr>
            <w:tcW w:w="5688" w:type="dxa"/>
          </w:tcPr>
          <w:p w14:paraId="74D2B56D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8) чечевички</w:t>
            </w:r>
          </w:p>
        </w:tc>
        <w:tc>
          <w:tcPr>
            <w:tcW w:w="5688" w:type="dxa"/>
          </w:tcPr>
          <w:p w14:paraId="528714A0" w14:textId="77777777" w:rsidR="001972FA" w:rsidRPr="001E3FE6" w:rsidRDefault="001972FA" w:rsidP="00984476">
            <w:pPr>
              <w:rPr>
                <w:i/>
              </w:rPr>
            </w:pPr>
          </w:p>
        </w:tc>
      </w:tr>
    </w:tbl>
    <w:p w14:paraId="63B98DBE" w14:textId="77777777" w:rsidR="001972FA" w:rsidRPr="001E3FE6" w:rsidRDefault="001972FA" w:rsidP="001972FA">
      <w:pPr>
        <w:rPr>
          <w:i/>
        </w:rPr>
      </w:pPr>
    </w:p>
    <w:p w14:paraId="194AA1C5" w14:textId="40C7A402" w:rsidR="001972FA" w:rsidRPr="001E3FE6" w:rsidRDefault="00D416D3" w:rsidP="001972FA">
      <w:pPr>
        <w:rPr>
          <w:i/>
        </w:rPr>
      </w:pPr>
      <w:r>
        <w:rPr>
          <w:i/>
        </w:rPr>
        <w:lastRenderedPageBreak/>
        <w:t>№</w:t>
      </w:r>
      <w:proofErr w:type="gramStart"/>
      <w:r w:rsidR="001972FA">
        <w:rPr>
          <w:i/>
        </w:rPr>
        <w:t>18.</w:t>
      </w:r>
      <w:r w:rsidR="001972FA" w:rsidRPr="001E3FE6">
        <w:rPr>
          <w:i/>
        </w:rPr>
        <w:t>(</w:t>
      </w:r>
      <w:proofErr w:type="gramEnd"/>
      <w:r w:rsidR="001972FA" w:rsidRPr="001E3FE6">
        <w:rPr>
          <w:i/>
        </w:rPr>
        <w:t>5 баллов) Рассмотрите фотографию плода малины. Выберите характеристики, соответствующие его строению.  (Формат ответа: А-1, Б-2, В-3 и т.д.</w:t>
      </w:r>
      <w:r w:rsidR="001972FA">
        <w:rPr>
          <w:i/>
        </w:rPr>
        <w:t>)</w:t>
      </w:r>
    </w:p>
    <w:p w14:paraId="5F2CB73D" w14:textId="77777777" w:rsidR="001972FA" w:rsidRPr="001E3FE6" w:rsidRDefault="001972FA" w:rsidP="001972FA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3600" behindDoc="1" locked="0" layoutInCell="1" allowOverlap="1" wp14:anchorId="7B820792" wp14:editId="5729E168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5137785" cy="2800350"/>
            <wp:effectExtent l="0" t="0" r="5715" b="0"/>
            <wp:wrapThrough wrapText="bothSides">
              <wp:wrapPolygon edited="0">
                <wp:start x="0" y="0"/>
                <wp:lineTo x="0" y="21453"/>
                <wp:lineTo x="21544" y="21453"/>
                <wp:lineTo x="21544" y="0"/>
                <wp:lineTo x="0" y="0"/>
              </wp:wrapPolygon>
            </wp:wrapThrough>
            <wp:docPr id="16" name="Рисунок 16" descr="плод ва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од вар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82" cy="280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E9399" w14:textId="77777777" w:rsidR="001972FA" w:rsidRPr="001E3FE6" w:rsidRDefault="001972FA" w:rsidP="001972FA">
      <w:pPr>
        <w:jc w:val="center"/>
        <w:rPr>
          <w:i/>
        </w:rPr>
      </w:pPr>
    </w:p>
    <w:p w14:paraId="7FF138C2" w14:textId="77777777" w:rsidR="001972FA" w:rsidRPr="001E3FE6" w:rsidRDefault="001972FA" w:rsidP="001972FA">
      <w:pPr>
        <w:jc w:val="center"/>
        <w:rPr>
          <w:i/>
        </w:rPr>
      </w:pPr>
    </w:p>
    <w:p w14:paraId="641B650F" w14:textId="77777777" w:rsidR="001972FA" w:rsidRPr="001E3FE6" w:rsidRDefault="001972FA" w:rsidP="001972FA">
      <w:pPr>
        <w:jc w:val="center"/>
        <w:rPr>
          <w:i/>
        </w:rPr>
      </w:pPr>
    </w:p>
    <w:p w14:paraId="0A00D096" w14:textId="77777777" w:rsidR="001972FA" w:rsidRPr="001E3FE6" w:rsidRDefault="001972FA" w:rsidP="001972FA">
      <w:pPr>
        <w:jc w:val="center"/>
        <w:rPr>
          <w:i/>
        </w:rPr>
      </w:pPr>
    </w:p>
    <w:p w14:paraId="5C4EBFB1" w14:textId="77777777" w:rsidR="001972FA" w:rsidRPr="001E3FE6" w:rsidRDefault="001972FA" w:rsidP="001972FA">
      <w:pPr>
        <w:jc w:val="center"/>
        <w:rPr>
          <w:i/>
        </w:rPr>
      </w:pPr>
    </w:p>
    <w:p w14:paraId="541CC1CA" w14:textId="77777777" w:rsidR="001972FA" w:rsidRPr="001E3FE6" w:rsidRDefault="001972FA" w:rsidP="001972FA">
      <w:pPr>
        <w:jc w:val="center"/>
        <w:rPr>
          <w:i/>
        </w:rPr>
      </w:pPr>
    </w:p>
    <w:p w14:paraId="6E435013" w14:textId="77777777" w:rsidR="001972FA" w:rsidRPr="001E3FE6" w:rsidRDefault="001972FA" w:rsidP="001972FA">
      <w:pPr>
        <w:jc w:val="center"/>
        <w:rPr>
          <w:i/>
        </w:rPr>
      </w:pPr>
    </w:p>
    <w:p w14:paraId="2763E61C" w14:textId="77777777" w:rsidR="001972FA" w:rsidRPr="001E3FE6" w:rsidRDefault="001972FA" w:rsidP="001972FA">
      <w:pPr>
        <w:jc w:val="center"/>
        <w:rPr>
          <w:i/>
        </w:rPr>
      </w:pPr>
    </w:p>
    <w:p w14:paraId="3E7F87BB" w14:textId="77777777" w:rsidR="001972FA" w:rsidRPr="001E3FE6" w:rsidRDefault="001972FA" w:rsidP="001972FA">
      <w:pPr>
        <w:jc w:val="center"/>
        <w:rPr>
          <w:i/>
        </w:rPr>
      </w:pPr>
    </w:p>
    <w:p w14:paraId="3D86D651" w14:textId="77777777" w:rsidR="001972FA" w:rsidRPr="001E3FE6" w:rsidRDefault="001972FA" w:rsidP="001972FA">
      <w:pPr>
        <w:jc w:val="center"/>
        <w:rPr>
          <w:i/>
        </w:rPr>
      </w:pPr>
    </w:p>
    <w:p w14:paraId="78D8C2E8" w14:textId="77777777" w:rsidR="001972FA" w:rsidRPr="001E3FE6" w:rsidRDefault="001972FA" w:rsidP="001972FA">
      <w:pPr>
        <w:jc w:val="center"/>
        <w:rPr>
          <w:i/>
        </w:rPr>
      </w:pPr>
    </w:p>
    <w:p w14:paraId="2EBA242F" w14:textId="77777777" w:rsidR="001972FA" w:rsidRPr="001E3FE6" w:rsidRDefault="001972FA" w:rsidP="001972FA">
      <w:pPr>
        <w:jc w:val="center"/>
        <w:rPr>
          <w:i/>
        </w:rPr>
      </w:pPr>
    </w:p>
    <w:p w14:paraId="360AFA1D" w14:textId="77777777" w:rsidR="001972FA" w:rsidRPr="001E3FE6" w:rsidRDefault="001972FA" w:rsidP="001972FA">
      <w:pPr>
        <w:jc w:val="center"/>
        <w:rPr>
          <w:i/>
        </w:rPr>
      </w:pPr>
    </w:p>
    <w:p w14:paraId="5E29F89C" w14:textId="77777777" w:rsidR="001972FA" w:rsidRPr="001E3FE6" w:rsidRDefault="001972FA" w:rsidP="001972FA">
      <w:pPr>
        <w:jc w:val="center"/>
        <w:rPr>
          <w:i/>
        </w:rPr>
      </w:pPr>
    </w:p>
    <w:p w14:paraId="0B335CDB" w14:textId="77777777" w:rsidR="001972FA" w:rsidRDefault="001972FA" w:rsidP="001972FA">
      <w:pPr>
        <w:jc w:val="center"/>
      </w:pPr>
    </w:p>
    <w:p w14:paraId="4C7DEB6A" w14:textId="77777777" w:rsidR="001972FA" w:rsidRDefault="001972FA" w:rsidP="001972FA">
      <w:pPr>
        <w:jc w:val="center"/>
      </w:pPr>
    </w:p>
    <w:p w14:paraId="69530604" w14:textId="77777777" w:rsidR="00D416D3" w:rsidRDefault="00D416D3" w:rsidP="001972FA">
      <w:pPr>
        <w:jc w:val="center"/>
        <w:rPr>
          <w:b/>
        </w:rPr>
      </w:pPr>
    </w:p>
    <w:p w14:paraId="15BD21A5" w14:textId="7CB93C80" w:rsidR="001972FA" w:rsidRDefault="001972FA" w:rsidP="001972FA">
      <w:pPr>
        <w:jc w:val="center"/>
        <w:rPr>
          <w:b/>
        </w:rPr>
      </w:pPr>
      <w:r w:rsidRPr="001E3FE6">
        <w:rPr>
          <w:b/>
        </w:rPr>
        <w:t>Вариант 2</w:t>
      </w:r>
    </w:p>
    <w:p w14:paraId="461E32F3" w14:textId="77777777" w:rsidR="001972FA" w:rsidRPr="001E3FE6" w:rsidRDefault="001972FA" w:rsidP="001972FA">
      <w:pPr>
        <w:jc w:val="center"/>
        <w:rPr>
          <w:b/>
        </w:rPr>
      </w:pPr>
    </w:p>
    <w:p w14:paraId="13C06C25" w14:textId="45EBAD4E" w:rsidR="001972FA" w:rsidRPr="0092722A" w:rsidRDefault="00D416D3" w:rsidP="001972FA">
      <w:r>
        <w:t>№</w:t>
      </w:r>
      <w:r w:rsidR="001972FA" w:rsidRPr="0092722A">
        <w:t xml:space="preserve">1. (2балла) В зародыше семени различают зародышевый </w:t>
      </w:r>
      <w:proofErr w:type="gramStart"/>
      <w:r w:rsidR="001972FA" w:rsidRPr="0092722A">
        <w:t>…(</w:t>
      </w:r>
      <w:proofErr w:type="gramEnd"/>
      <w:r w:rsidR="001972FA" w:rsidRPr="0092722A">
        <w:t>1), зародышевый ….(2), …..(3)   и ……(4).</w:t>
      </w:r>
    </w:p>
    <w:p w14:paraId="58017991" w14:textId="7D64553C" w:rsidR="001972FA" w:rsidRPr="0092722A" w:rsidRDefault="00D416D3" w:rsidP="001972FA">
      <w:pPr>
        <w:shd w:val="clear" w:color="auto" w:fill="FFFFFF"/>
        <w:rPr>
          <w:color w:val="000000"/>
        </w:rPr>
      </w:pPr>
      <w:r>
        <w:rPr>
          <w:color w:val="000000"/>
        </w:rPr>
        <w:t>№</w:t>
      </w:r>
      <w:r w:rsidR="001972FA" w:rsidRPr="0092722A">
        <w:rPr>
          <w:color w:val="000000"/>
        </w:rPr>
        <w:t xml:space="preserve">2. </w:t>
      </w:r>
      <w:r w:rsidR="001972FA" w:rsidRPr="0092722A">
        <w:t>(2балла)</w:t>
      </w:r>
    </w:p>
    <w:p w14:paraId="4BA19D5F" w14:textId="77777777" w:rsidR="001972FA" w:rsidRPr="0092722A" w:rsidRDefault="001972FA" w:rsidP="001972FA">
      <w:pPr>
        <w:shd w:val="clear" w:color="auto" w:fill="FFFFFF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0613E4" wp14:editId="2B35F496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1371600" cy="1618615"/>
            <wp:effectExtent l="19050" t="0" r="0" b="0"/>
            <wp:wrapThrough wrapText="bothSides">
              <wp:wrapPolygon edited="0">
                <wp:start x="-300" y="0"/>
                <wp:lineTo x="-300" y="21354"/>
                <wp:lineTo x="21600" y="21354"/>
                <wp:lineTo x="21600" y="0"/>
                <wp:lineTo x="-300" y="0"/>
              </wp:wrapPolygon>
            </wp:wrapThrough>
            <wp:docPr id="3" name="Рисунок 3" descr="семя 2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я 2 об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F1C5B" w14:textId="77777777" w:rsidR="001972FA" w:rsidRPr="0092722A" w:rsidRDefault="001972FA" w:rsidP="001972FA">
      <w:pPr>
        <w:shd w:val="clear" w:color="auto" w:fill="FFFFFF"/>
        <w:rPr>
          <w:color w:val="000000"/>
        </w:rPr>
      </w:pPr>
      <w:r w:rsidRPr="0092722A">
        <w:rPr>
          <w:color w:val="000000"/>
        </w:rPr>
        <w:t xml:space="preserve">Семя какого растения - однодольного или двудольного - изображено на рисунке? Запишите части семени растения, обозначенные цифрами </w:t>
      </w:r>
      <w:r w:rsidRPr="0092722A">
        <w:rPr>
          <w:b/>
          <w:color w:val="000000"/>
        </w:rPr>
        <w:t>2,3,6.</w:t>
      </w:r>
    </w:p>
    <w:p w14:paraId="4E8F968A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758F10E9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0C88A040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70787669" w14:textId="77777777" w:rsidR="001972FA" w:rsidRPr="0092722A" w:rsidRDefault="001972FA" w:rsidP="001972FA">
      <w:pPr>
        <w:shd w:val="clear" w:color="auto" w:fill="FFFFFF"/>
        <w:rPr>
          <w:color w:val="000000"/>
        </w:rPr>
      </w:pPr>
    </w:p>
    <w:p w14:paraId="58639F11" w14:textId="77777777" w:rsidR="001972FA" w:rsidRDefault="001972FA" w:rsidP="001972FA">
      <w:pPr>
        <w:jc w:val="both"/>
      </w:pPr>
    </w:p>
    <w:p w14:paraId="00DA3203" w14:textId="77777777" w:rsidR="001972FA" w:rsidRDefault="001972FA" w:rsidP="001972FA">
      <w:pPr>
        <w:jc w:val="both"/>
      </w:pPr>
    </w:p>
    <w:p w14:paraId="4DBD409B" w14:textId="0D26DF14" w:rsidR="001972FA" w:rsidRPr="0092722A" w:rsidRDefault="00D416D3" w:rsidP="001972FA">
      <w:pPr>
        <w:jc w:val="both"/>
      </w:pPr>
      <w:r>
        <w:t>№</w:t>
      </w:r>
      <w:r w:rsidR="001972FA" w:rsidRPr="0092722A">
        <w:t xml:space="preserve">3. (1 балл) </w:t>
      </w:r>
    </w:p>
    <w:p w14:paraId="706457E4" w14:textId="1B3292D4" w:rsidR="001972FA" w:rsidRPr="0092722A" w:rsidRDefault="001972FA" w:rsidP="001972FA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F4E167" wp14:editId="752A8D05">
            <wp:simplePos x="0" y="0"/>
            <wp:positionH relativeFrom="column">
              <wp:posOffset>224155</wp:posOffset>
            </wp:positionH>
            <wp:positionV relativeFrom="paragraph">
              <wp:posOffset>124460</wp:posOffset>
            </wp:positionV>
            <wp:extent cx="118491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183" y="21327"/>
                <wp:lineTo x="21183" y="0"/>
                <wp:lineTo x="0" y="0"/>
              </wp:wrapPolygon>
            </wp:wrapThrough>
            <wp:docPr id="5" name="Рисунок 5" descr="ко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ен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22A">
        <w:t>Определите по описанию вид корня: «Корень, развивающийся из зародышевого корешка». Какой цифрой он обозначен на рисунке?</w:t>
      </w:r>
    </w:p>
    <w:p w14:paraId="548CCC79" w14:textId="77777777" w:rsidR="001972FA" w:rsidRPr="0092722A" w:rsidRDefault="001972FA" w:rsidP="001972FA"/>
    <w:p w14:paraId="388D2788" w14:textId="77777777" w:rsidR="001972FA" w:rsidRPr="0092722A" w:rsidRDefault="001972FA" w:rsidP="001972FA"/>
    <w:p w14:paraId="1A3263A0" w14:textId="77777777" w:rsidR="001972FA" w:rsidRPr="0092722A" w:rsidRDefault="001972FA" w:rsidP="001972FA"/>
    <w:p w14:paraId="1A24B516" w14:textId="77777777" w:rsidR="001972FA" w:rsidRDefault="001972FA" w:rsidP="001972FA"/>
    <w:p w14:paraId="31B2D7AA" w14:textId="77777777" w:rsidR="001972FA" w:rsidRDefault="001972FA" w:rsidP="001972FA"/>
    <w:p w14:paraId="1C8557EA" w14:textId="77777777" w:rsidR="001972FA" w:rsidRDefault="001972FA" w:rsidP="001972FA"/>
    <w:p w14:paraId="55F5F63F" w14:textId="77777777" w:rsidR="001972FA" w:rsidRDefault="001972FA" w:rsidP="001972FA"/>
    <w:p w14:paraId="14FFA74A" w14:textId="77777777" w:rsidR="00D416D3" w:rsidRDefault="00D416D3" w:rsidP="001972FA"/>
    <w:p w14:paraId="4E1F2356" w14:textId="77777777" w:rsidR="00D416D3" w:rsidRDefault="00D416D3" w:rsidP="001972FA"/>
    <w:p w14:paraId="0D43DD2B" w14:textId="35C6DB0B" w:rsidR="001972FA" w:rsidRPr="0003051E" w:rsidRDefault="00D416D3" w:rsidP="001972FA">
      <w:r>
        <w:t>№</w:t>
      </w:r>
      <w:r w:rsidR="001972FA" w:rsidRPr="0092722A">
        <w:t xml:space="preserve">4. (1 балл) Допишите предложение. </w:t>
      </w:r>
      <w:r w:rsidR="001972FA" w:rsidRPr="0003051E">
        <w:t>Корневая система, состоящая из придаточных и боковых корней, в которой главный корень недостаточно развит, называется</w:t>
      </w:r>
      <w:r>
        <w:t xml:space="preserve"> </w:t>
      </w:r>
      <w:proofErr w:type="gramStart"/>
      <w:r>
        <w:t xml:space="preserve"> </w:t>
      </w:r>
      <w:r w:rsidR="001972FA" w:rsidRPr="0003051E">
        <w:t>….</w:t>
      </w:r>
      <w:proofErr w:type="gramEnd"/>
      <w:r w:rsidR="001972FA" w:rsidRPr="0003051E">
        <w:t xml:space="preserve"> .</w:t>
      </w:r>
    </w:p>
    <w:p w14:paraId="6152A9B9" w14:textId="77777777" w:rsidR="001972FA" w:rsidRDefault="001972FA" w:rsidP="001972FA">
      <w:pPr>
        <w:rPr>
          <w:color w:val="000000"/>
        </w:rPr>
      </w:pPr>
    </w:p>
    <w:p w14:paraId="676C796F" w14:textId="77777777" w:rsidR="001972FA" w:rsidRDefault="001972FA" w:rsidP="001972FA">
      <w:pPr>
        <w:rPr>
          <w:color w:val="000000"/>
        </w:rPr>
      </w:pPr>
    </w:p>
    <w:p w14:paraId="0901824F" w14:textId="77777777" w:rsidR="001972FA" w:rsidRDefault="001972FA" w:rsidP="001972FA">
      <w:pPr>
        <w:rPr>
          <w:color w:val="000000"/>
        </w:rPr>
      </w:pPr>
    </w:p>
    <w:p w14:paraId="7F887BBB" w14:textId="28CE0625" w:rsidR="001972FA" w:rsidRPr="0092722A" w:rsidRDefault="00D416D3" w:rsidP="001972FA">
      <w:pPr>
        <w:rPr>
          <w:color w:val="000000"/>
        </w:rPr>
      </w:pPr>
      <w:r>
        <w:rPr>
          <w:color w:val="000000"/>
        </w:rPr>
        <w:lastRenderedPageBreak/>
        <w:t>№</w:t>
      </w:r>
      <w:r w:rsidR="001972FA" w:rsidRPr="0092722A">
        <w:rPr>
          <w:color w:val="000000"/>
        </w:rPr>
        <w:t xml:space="preserve">5. (1 балл) </w:t>
      </w:r>
    </w:p>
    <w:p w14:paraId="31FFAF38" w14:textId="77777777" w:rsidR="001972FA" w:rsidRPr="0092722A" w:rsidRDefault="001972FA" w:rsidP="001972FA">
      <w:r>
        <w:rPr>
          <w:noProof/>
        </w:rPr>
        <w:drawing>
          <wp:anchor distT="0" distB="0" distL="114300" distR="114300" simplePos="0" relativeHeight="251664384" behindDoc="1" locked="0" layoutInCell="1" allowOverlap="1" wp14:anchorId="18C2B612" wp14:editId="00CF9F38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1158875" cy="1371600"/>
            <wp:effectExtent l="19050" t="0" r="3175" b="0"/>
            <wp:wrapThrough wrapText="bothSides">
              <wp:wrapPolygon edited="0">
                <wp:start x="-355" y="0"/>
                <wp:lineTo x="-355" y="21300"/>
                <wp:lineTo x="21659" y="21300"/>
                <wp:lineTo x="21659" y="0"/>
                <wp:lineTo x="-355" y="0"/>
              </wp:wrapPolygon>
            </wp:wrapThrough>
            <wp:docPr id="7" name="Рисунок 7" descr="Корен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ень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22A">
        <w:t>Определите по описанию одну из зон корня: «В этой зоне находятся корневые волоски, которые забирают из почвы воду и минеральные вещества».</w:t>
      </w:r>
    </w:p>
    <w:p w14:paraId="38F1BB9B" w14:textId="77777777" w:rsidR="001972FA" w:rsidRDefault="001972FA" w:rsidP="001972FA">
      <w:pPr>
        <w:shd w:val="clear" w:color="auto" w:fill="FFFFFF"/>
      </w:pPr>
    </w:p>
    <w:p w14:paraId="2CB6EEFE" w14:textId="77777777" w:rsidR="001972FA" w:rsidRDefault="001972FA" w:rsidP="001972FA">
      <w:pPr>
        <w:shd w:val="clear" w:color="auto" w:fill="FFFFFF"/>
      </w:pPr>
    </w:p>
    <w:p w14:paraId="00FB5D45" w14:textId="77777777" w:rsidR="001972FA" w:rsidRDefault="001972FA" w:rsidP="001972FA">
      <w:pPr>
        <w:shd w:val="clear" w:color="auto" w:fill="FFFFFF"/>
      </w:pPr>
    </w:p>
    <w:p w14:paraId="4635CF1F" w14:textId="77777777" w:rsidR="001972FA" w:rsidRPr="009005FE" w:rsidRDefault="001972FA" w:rsidP="001972FA">
      <w:pPr>
        <w:shd w:val="clear" w:color="auto" w:fill="FFFFFF"/>
        <w:rPr>
          <w:color w:val="000000"/>
        </w:rPr>
      </w:pPr>
      <w:r w:rsidRPr="0092722A">
        <w:t>Какой цифрой эта зона корня обозначена на рисунке?</w:t>
      </w:r>
    </w:p>
    <w:p w14:paraId="1957B4CD" w14:textId="77777777" w:rsidR="001972FA" w:rsidRDefault="001972FA" w:rsidP="001972FA"/>
    <w:p w14:paraId="54BFE7ED" w14:textId="77777777" w:rsidR="001972FA" w:rsidRDefault="001972FA" w:rsidP="001972FA"/>
    <w:p w14:paraId="61314590" w14:textId="02CE886B" w:rsidR="001972FA" w:rsidRPr="0092722A" w:rsidRDefault="00D416D3" w:rsidP="001972FA">
      <w:r>
        <w:t>№</w:t>
      </w:r>
      <w:r w:rsidR="001972FA" w:rsidRPr="0092722A">
        <w:t xml:space="preserve">6. (2 балла) </w:t>
      </w:r>
    </w:p>
    <w:p w14:paraId="3A4696AE" w14:textId="77777777" w:rsidR="001972FA" w:rsidRDefault="001972FA" w:rsidP="001972FA">
      <w:r>
        <w:rPr>
          <w:noProof/>
        </w:rPr>
        <w:drawing>
          <wp:anchor distT="0" distB="0" distL="114300" distR="114300" simplePos="0" relativeHeight="251666432" behindDoc="1" locked="0" layoutInCell="1" allowOverlap="1" wp14:anchorId="381BDBAF" wp14:editId="1FC78A7A">
            <wp:simplePos x="0" y="0"/>
            <wp:positionH relativeFrom="column">
              <wp:posOffset>-635</wp:posOffset>
            </wp:positionH>
            <wp:positionV relativeFrom="paragraph">
              <wp:posOffset>87630</wp:posOffset>
            </wp:positionV>
            <wp:extent cx="696595" cy="1083945"/>
            <wp:effectExtent l="19050" t="0" r="8255" b="0"/>
            <wp:wrapThrough wrapText="bothSides">
              <wp:wrapPolygon edited="0">
                <wp:start x="-591" y="0"/>
                <wp:lineTo x="-591" y="21258"/>
                <wp:lineTo x="21856" y="21258"/>
                <wp:lineTo x="21856" y="0"/>
                <wp:lineTo x="-591" y="0"/>
              </wp:wrapPolygon>
            </wp:wrapThrough>
            <wp:docPr id="9" name="Рисунок 9" descr="побе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бег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F643B" w14:textId="77777777" w:rsidR="001972FA" w:rsidRDefault="001972FA" w:rsidP="001972FA"/>
    <w:p w14:paraId="06850F2B" w14:textId="77777777" w:rsidR="001972FA" w:rsidRPr="0092722A" w:rsidRDefault="001972FA" w:rsidP="001972FA">
      <w:r w:rsidRPr="0092722A">
        <w:t xml:space="preserve">Какой орган растения изображен на рисунке? Напишите, как называются части этого органа, обозначенные цифрами </w:t>
      </w:r>
      <w:r w:rsidRPr="0092722A">
        <w:rPr>
          <w:b/>
        </w:rPr>
        <w:t>2,3,4.</w:t>
      </w:r>
    </w:p>
    <w:p w14:paraId="39A38F08" w14:textId="77777777" w:rsidR="001972FA" w:rsidRPr="0092722A" w:rsidRDefault="001972FA" w:rsidP="001972FA"/>
    <w:p w14:paraId="52B2F867" w14:textId="77777777" w:rsidR="001972FA" w:rsidRPr="0092722A" w:rsidRDefault="001972FA" w:rsidP="001972FA"/>
    <w:p w14:paraId="36F060BC" w14:textId="77777777" w:rsidR="001972FA" w:rsidRPr="0092722A" w:rsidRDefault="001972FA" w:rsidP="001972FA"/>
    <w:p w14:paraId="3EBBD38E" w14:textId="48543595" w:rsidR="001972FA" w:rsidRPr="0092722A" w:rsidRDefault="00D416D3" w:rsidP="001972FA">
      <w:pPr>
        <w:jc w:val="both"/>
      </w:pPr>
      <w:r>
        <w:t>№</w:t>
      </w:r>
      <w:r w:rsidR="001972FA" w:rsidRPr="0092722A">
        <w:t xml:space="preserve">7. </w:t>
      </w:r>
      <w:r w:rsidR="001972FA">
        <w:t xml:space="preserve">(1 балл) </w:t>
      </w:r>
      <w:r w:rsidR="001972FA" w:rsidRPr="0092722A">
        <w:t>Определите по рисунку типы листорасположения.</w:t>
      </w:r>
    </w:p>
    <w:p w14:paraId="46AFBE76" w14:textId="77777777" w:rsidR="001972FA" w:rsidRPr="0092722A" w:rsidRDefault="001972FA" w:rsidP="001972FA">
      <w:pPr>
        <w:ind w:left="360"/>
        <w:jc w:val="both"/>
      </w:pPr>
      <w:r>
        <w:rPr>
          <w:noProof/>
        </w:rPr>
        <w:drawing>
          <wp:inline distT="0" distB="0" distL="0" distR="0" wp14:anchorId="45183300" wp14:editId="4C69682E">
            <wp:extent cx="1688980" cy="777632"/>
            <wp:effectExtent l="19050" t="0" r="6470" b="0"/>
            <wp:docPr id="2" name="Рисунок 2" descr="побе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бег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81" cy="77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A8078" w14:textId="61985E42" w:rsidR="001972FA" w:rsidRPr="00FE032A" w:rsidRDefault="00D416D3" w:rsidP="001972FA">
      <w:pPr>
        <w:jc w:val="both"/>
      </w:pPr>
      <w:r>
        <w:t>№</w:t>
      </w:r>
      <w:r w:rsidR="001972FA" w:rsidRPr="00FE032A">
        <w:t xml:space="preserve">8.  </w:t>
      </w:r>
      <w:r w:rsidR="001972FA">
        <w:t xml:space="preserve">(2 балла) </w:t>
      </w:r>
      <w:r w:rsidR="001972FA" w:rsidRPr="00FE032A">
        <w:t>Запишите части листа, обозначенные на рисунке цифрами:</w:t>
      </w:r>
    </w:p>
    <w:p w14:paraId="7C8F5FFF" w14:textId="77777777" w:rsidR="001972FA" w:rsidRDefault="001972FA" w:rsidP="001972FA">
      <w:r>
        <w:rPr>
          <w:noProof/>
        </w:rPr>
        <w:drawing>
          <wp:anchor distT="0" distB="0" distL="114300" distR="114300" simplePos="0" relativeHeight="251668480" behindDoc="1" locked="0" layoutInCell="1" allowOverlap="1" wp14:anchorId="02CE9D1C" wp14:editId="4B6DD9F8">
            <wp:simplePos x="0" y="0"/>
            <wp:positionH relativeFrom="column">
              <wp:posOffset>111760</wp:posOffset>
            </wp:positionH>
            <wp:positionV relativeFrom="paragraph">
              <wp:posOffset>19050</wp:posOffset>
            </wp:positionV>
            <wp:extent cx="1334770" cy="889635"/>
            <wp:effectExtent l="19050" t="0" r="0" b="0"/>
            <wp:wrapThrough wrapText="bothSides">
              <wp:wrapPolygon edited="0">
                <wp:start x="-308" y="0"/>
                <wp:lineTo x="-308" y="21276"/>
                <wp:lineTo x="21579" y="21276"/>
                <wp:lineTo x="21579" y="0"/>
                <wp:lineTo x="-308" y="0"/>
              </wp:wrapPolygon>
            </wp:wrapThrough>
            <wp:docPr id="11" name="Рисунок 11" descr="побе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бег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62A2C3" w14:textId="77777777" w:rsidR="001972FA" w:rsidRDefault="001972FA" w:rsidP="001972FA"/>
    <w:p w14:paraId="1A0AE6B0" w14:textId="77777777" w:rsidR="001972FA" w:rsidRDefault="001972FA" w:rsidP="001972FA"/>
    <w:p w14:paraId="2F40AB3B" w14:textId="77777777" w:rsidR="001972FA" w:rsidRDefault="001972FA" w:rsidP="001972FA"/>
    <w:p w14:paraId="5EF5C03D" w14:textId="77777777" w:rsidR="001972FA" w:rsidRDefault="001972FA" w:rsidP="001972FA"/>
    <w:p w14:paraId="14DCBAC8" w14:textId="77777777" w:rsidR="001972FA" w:rsidRDefault="001972FA" w:rsidP="001972FA"/>
    <w:p w14:paraId="72F63D3B" w14:textId="2D65059C" w:rsidR="001972FA" w:rsidRDefault="00D416D3" w:rsidP="001972FA">
      <w:r>
        <w:t>№</w:t>
      </w:r>
      <w:r w:rsidR="001972FA">
        <w:t xml:space="preserve">9. (1 </w:t>
      </w:r>
      <w:proofErr w:type="gramStart"/>
      <w:r w:rsidR="001972FA">
        <w:t>балл)  _</w:t>
      </w:r>
      <w:proofErr w:type="gramEnd"/>
      <w:r w:rsidR="001972FA">
        <w:t>________ и ________  - это покровные ткани стебля.</w:t>
      </w:r>
    </w:p>
    <w:p w14:paraId="6B97F193" w14:textId="17950046" w:rsidR="001972FA" w:rsidRDefault="00D416D3" w:rsidP="001972FA">
      <w:r>
        <w:t>№</w:t>
      </w:r>
      <w:r w:rsidR="001972FA">
        <w:t>10. (2 балла) ___</w:t>
      </w:r>
      <w:proofErr w:type="gramStart"/>
      <w:r w:rsidR="001972FA">
        <w:t>_(</w:t>
      </w:r>
      <w:proofErr w:type="gramEnd"/>
      <w:r w:rsidR="001972FA">
        <w:t>1) и _____(2) – главные части цветка. Цветок – это ___</w:t>
      </w:r>
      <w:proofErr w:type="gramStart"/>
      <w:r w:rsidR="001972FA">
        <w:t>_(</w:t>
      </w:r>
      <w:proofErr w:type="gramEnd"/>
      <w:r w:rsidR="001972FA">
        <w:t>3) орган цветкового растения.</w:t>
      </w:r>
    </w:p>
    <w:p w14:paraId="3F1B7908" w14:textId="4A3845A9" w:rsidR="001972FA" w:rsidRDefault="00D416D3" w:rsidP="001972FA">
      <w:r>
        <w:t>№</w:t>
      </w:r>
      <w:r w:rsidR="001972FA">
        <w:t>11. (1 балл) Цветки, которые имеют только пестики, называются ______ (______</w:t>
      </w:r>
      <w:proofErr w:type="gramStart"/>
      <w:r w:rsidR="001972FA">
        <w:t>) .</w:t>
      </w:r>
      <w:proofErr w:type="gramEnd"/>
    </w:p>
    <w:p w14:paraId="1BFEFFA6" w14:textId="6BD54221" w:rsidR="001972FA" w:rsidRDefault="00D416D3" w:rsidP="001972FA">
      <w:pPr>
        <w:jc w:val="both"/>
      </w:pPr>
      <w:r>
        <w:t>№</w:t>
      </w:r>
      <w:r w:rsidR="001972FA">
        <w:t>12. (1 балл) Растения, у которых мужские и женские цветки находятся на разных особях, называются ___</w:t>
      </w:r>
      <w:proofErr w:type="gramStart"/>
      <w:r w:rsidR="001972FA">
        <w:t>_ .</w:t>
      </w:r>
      <w:proofErr w:type="gramEnd"/>
    </w:p>
    <w:p w14:paraId="20A251AF" w14:textId="6F56CEBE" w:rsidR="001972FA" w:rsidRDefault="00D416D3" w:rsidP="001972FA">
      <w:pPr>
        <w:jc w:val="both"/>
      </w:pPr>
      <w:r>
        <w:t>№</w:t>
      </w:r>
      <w:r w:rsidR="001972FA">
        <w:t>13. (2 балла) Установите соответствие между схемой и типом соцветия.</w:t>
      </w:r>
    </w:p>
    <w:p w14:paraId="0E2459E7" w14:textId="77777777" w:rsidR="001972FA" w:rsidRDefault="001972FA" w:rsidP="001972FA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04FCBAC" wp14:editId="20456864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4686300" cy="858520"/>
            <wp:effectExtent l="19050" t="0" r="0" b="0"/>
            <wp:wrapThrough wrapText="bothSides">
              <wp:wrapPolygon edited="0">
                <wp:start x="-88" y="0"/>
                <wp:lineTo x="-88" y="21089"/>
                <wp:lineTo x="21600" y="21089"/>
                <wp:lineTo x="21600" y="0"/>
                <wp:lineTo x="-88" y="0"/>
              </wp:wrapPolygon>
            </wp:wrapThrough>
            <wp:docPr id="13" name="Рисунок 13" descr="соцветия ва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цветия вар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А- головка</w:t>
      </w:r>
    </w:p>
    <w:p w14:paraId="2399B6A8" w14:textId="77777777" w:rsidR="001972FA" w:rsidRDefault="001972FA" w:rsidP="001972FA">
      <w:pPr>
        <w:jc w:val="both"/>
      </w:pPr>
      <w:r>
        <w:t>Б – сложный зонтик</w:t>
      </w:r>
    </w:p>
    <w:p w14:paraId="5B01064C" w14:textId="77777777" w:rsidR="001972FA" w:rsidRDefault="001972FA" w:rsidP="001972FA">
      <w:pPr>
        <w:jc w:val="both"/>
      </w:pPr>
      <w:r>
        <w:t>В – завиток</w:t>
      </w:r>
    </w:p>
    <w:p w14:paraId="515B8573" w14:textId="77777777" w:rsidR="001972FA" w:rsidRDefault="001972FA" w:rsidP="001972FA">
      <w:pPr>
        <w:jc w:val="both"/>
      </w:pPr>
      <w:r>
        <w:t>Г – корзинка</w:t>
      </w:r>
    </w:p>
    <w:p w14:paraId="3F1B5F93" w14:textId="77777777" w:rsidR="001972FA" w:rsidRDefault="001972FA" w:rsidP="001972FA">
      <w:pPr>
        <w:jc w:val="both"/>
      </w:pPr>
      <w:r>
        <w:t>Д - колос</w:t>
      </w:r>
    </w:p>
    <w:p w14:paraId="182E593B" w14:textId="77777777" w:rsidR="001972FA" w:rsidRDefault="001972FA" w:rsidP="001972FA">
      <w:pPr>
        <w:jc w:val="both"/>
      </w:pPr>
    </w:p>
    <w:p w14:paraId="4521E335" w14:textId="7DEA23DA" w:rsidR="001972FA" w:rsidRDefault="00D416D3" w:rsidP="001972FA">
      <w:pPr>
        <w:jc w:val="both"/>
      </w:pPr>
      <w:r>
        <w:t>№</w:t>
      </w:r>
      <w:r w:rsidR="001972FA">
        <w:t>14. (1 балл)</w:t>
      </w:r>
      <w:r>
        <w:t>.</w:t>
      </w:r>
      <w:r w:rsidR="001972FA">
        <w:t xml:space="preserve"> Важнейшие функции плода - _____ и _______ семян.</w:t>
      </w:r>
    </w:p>
    <w:p w14:paraId="7194933E" w14:textId="77777777" w:rsidR="001972FA" w:rsidRDefault="001972FA" w:rsidP="001972FA">
      <w:pPr>
        <w:jc w:val="both"/>
      </w:pPr>
    </w:p>
    <w:p w14:paraId="401639A0" w14:textId="1A6E4CF9" w:rsidR="001972FA" w:rsidRDefault="00D416D3" w:rsidP="001972FA">
      <w:pPr>
        <w:jc w:val="both"/>
      </w:pPr>
      <w:r>
        <w:t>№</w:t>
      </w:r>
      <w:r w:rsidR="001972FA">
        <w:t>15. (2 балла)</w:t>
      </w:r>
      <w:r>
        <w:t>.</w:t>
      </w:r>
      <w:r w:rsidR="001972FA">
        <w:t xml:space="preserve">  Видоизменениями побегов являются</w:t>
      </w:r>
      <w:r>
        <w:t>:</w:t>
      </w:r>
    </w:p>
    <w:p w14:paraId="2FAD9301" w14:textId="77777777" w:rsidR="001972FA" w:rsidRDefault="001972FA" w:rsidP="001972FA">
      <w:pPr>
        <w:jc w:val="both"/>
      </w:pPr>
      <w:r>
        <w:t>1) корневище; 2) корнеплоды; 3) клубни; 4) луковицы; 5) корневые клубни; 6) корнеплоды.</w:t>
      </w:r>
    </w:p>
    <w:p w14:paraId="30ED6C13" w14:textId="77777777" w:rsidR="001972FA" w:rsidRPr="001E3FE6" w:rsidRDefault="001972FA" w:rsidP="001972FA">
      <w:pPr>
        <w:jc w:val="both"/>
        <w:rPr>
          <w:i/>
        </w:rPr>
      </w:pPr>
    </w:p>
    <w:p w14:paraId="49A31E64" w14:textId="77777777" w:rsidR="001972FA" w:rsidRDefault="001972FA" w:rsidP="001972FA">
      <w:pPr>
        <w:jc w:val="both"/>
        <w:rPr>
          <w:i/>
        </w:rPr>
      </w:pPr>
    </w:p>
    <w:p w14:paraId="35189BB6" w14:textId="77777777" w:rsidR="001972FA" w:rsidRDefault="001972FA" w:rsidP="001972FA">
      <w:pPr>
        <w:jc w:val="both"/>
        <w:rPr>
          <w:i/>
        </w:rPr>
      </w:pPr>
    </w:p>
    <w:p w14:paraId="691A6CF9" w14:textId="77777777" w:rsidR="001972FA" w:rsidRDefault="001972FA" w:rsidP="001972FA">
      <w:pPr>
        <w:jc w:val="both"/>
        <w:rPr>
          <w:i/>
        </w:rPr>
      </w:pPr>
    </w:p>
    <w:p w14:paraId="1F57DF29" w14:textId="148B99CB" w:rsidR="001972FA" w:rsidRPr="001E3FE6" w:rsidRDefault="00D416D3" w:rsidP="001972FA">
      <w:pPr>
        <w:jc w:val="both"/>
        <w:rPr>
          <w:i/>
        </w:rPr>
      </w:pPr>
      <w:r>
        <w:rPr>
          <w:i/>
        </w:rPr>
        <w:lastRenderedPageBreak/>
        <w:t>№</w:t>
      </w:r>
      <w:proofErr w:type="gramStart"/>
      <w:r w:rsidR="001972FA">
        <w:rPr>
          <w:i/>
        </w:rPr>
        <w:t>16.</w:t>
      </w:r>
      <w:r w:rsidR="001972FA" w:rsidRPr="001E3FE6">
        <w:rPr>
          <w:i/>
        </w:rPr>
        <w:t>(</w:t>
      </w:r>
      <w:proofErr w:type="gramEnd"/>
      <w:r w:rsidR="001972FA" w:rsidRPr="001E3FE6">
        <w:rPr>
          <w:i/>
        </w:rPr>
        <w:t xml:space="preserve">3 балла) </w:t>
      </w:r>
    </w:p>
    <w:p w14:paraId="0918DB99" w14:textId="77777777" w:rsidR="001972FA" w:rsidRPr="001E3FE6" w:rsidRDefault="001972FA" w:rsidP="001972FA">
      <w:pPr>
        <w:ind w:left="360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2576" behindDoc="1" locked="0" layoutInCell="1" allowOverlap="1" wp14:anchorId="21C2952E" wp14:editId="40E1B8D0">
            <wp:simplePos x="0" y="0"/>
            <wp:positionH relativeFrom="column">
              <wp:posOffset>-635</wp:posOffset>
            </wp:positionH>
            <wp:positionV relativeFrom="paragraph">
              <wp:posOffset>45085</wp:posOffset>
            </wp:positionV>
            <wp:extent cx="2214880" cy="1469390"/>
            <wp:effectExtent l="19050" t="0" r="0" b="0"/>
            <wp:wrapThrough wrapText="bothSides">
              <wp:wrapPolygon edited="0">
                <wp:start x="-186" y="0"/>
                <wp:lineTo x="-186" y="21283"/>
                <wp:lineTo x="21550" y="21283"/>
                <wp:lineTo x="21550" y="0"/>
                <wp:lineTo x="-186" y="0"/>
              </wp:wrapPolygon>
            </wp:wrapThrough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FE6">
        <w:rPr>
          <w:i/>
        </w:rPr>
        <w:t>Напишите, что изображено на рисунке. Определите и подпишите названия структур, указанных цифрами.</w:t>
      </w:r>
    </w:p>
    <w:p w14:paraId="19AD3CCC" w14:textId="77777777" w:rsidR="001972FA" w:rsidRPr="001E3FE6" w:rsidRDefault="001972FA" w:rsidP="001972FA">
      <w:pPr>
        <w:jc w:val="both"/>
        <w:rPr>
          <w:i/>
        </w:rPr>
      </w:pPr>
    </w:p>
    <w:p w14:paraId="26022B23" w14:textId="77777777" w:rsidR="001972FA" w:rsidRPr="001E3FE6" w:rsidRDefault="001972FA" w:rsidP="001972FA">
      <w:pPr>
        <w:rPr>
          <w:i/>
        </w:rPr>
      </w:pPr>
    </w:p>
    <w:p w14:paraId="3C3DAD11" w14:textId="77777777" w:rsidR="001972FA" w:rsidRPr="001E3FE6" w:rsidRDefault="001972FA" w:rsidP="001972FA">
      <w:pPr>
        <w:rPr>
          <w:i/>
        </w:rPr>
      </w:pPr>
    </w:p>
    <w:p w14:paraId="2525265E" w14:textId="77777777" w:rsidR="001972FA" w:rsidRPr="001E3FE6" w:rsidRDefault="001972FA" w:rsidP="001972FA">
      <w:pPr>
        <w:rPr>
          <w:i/>
        </w:rPr>
      </w:pPr>
    </w:p>
    <w:p w14:paraId="1D3D98AD" w14:textId="77777777" w:rsidR="001972FA" w:rsidRPr="001E3FE6" w:rsidRDefault="001972FA" w:rsidP="001972FA">
      <w:pPr>
        <w:rPr>
          <w:i/>
        </w:rPr>
      </w:pPr>
    </w:p>
    <w:p w14:paraId="5F16E4FC" w14:textId="77777777" w:rsidR="001972FA" w:rsidRPr="001E3FE6" w:rsidRDefault="001972FA" w:rsidP="001972FA">
      <w:pPr>
        <w:rPr>
          <w:i/>
        </w:rPr>
      </w:pPr>
    </w:p>
    <w:p w14:paraId="0C5B83F9" w14:textId="77777777" w:rsidR="001972FA" w:rsidRPr="001E3FE6" w:rsidRDefault="001972FA" w:rsidP="001972FA">
      <w:pPr>
        <w:rPr>
          <w:i/>
        </w:rPr>
      </w:pPr>
    </w:p>
    <w:p w14:paraId="2DE29491" w14:textId="77777777" w:rsidR="001972FA" w:rsidRDefault="001972FA" w:rsidP="001972FA">
      <w:pPr>
        <w:rPr>
          <w:i/>
        </w:rPr>
      </w:pPr>
    </w:p>
    <w:p w14:paraId="686A3F7D" w14:textId="77777777" w:rsidR="001972FA" w:rsidRDefault="001972FA" w:rsidP="001972FA">
      <w:pPr>
        <w:rPr>
          <w:i/>
        </w:rPr>
      </w:pPr>
    </w:p>
    <w:p w14:paraId="134B5909" w14:textId="4A97B01A" w:rsidR="001972FA" w:rsidRDefault="00D416D3" w:rsidP="001972FA">
      <w:pPr>
        <w:rPr>
          <w:i/>
        </w:rPr>
      </w:pPr>
      <w:r>
        <w:rPr>
          <w:i/>
        </w:rPr>
        <w:t>№</w:t>
      </w:r>
      <w:r w:rsidR="001972FA">
        <w:rPr>
          <w:i/>
        </w:rPr>
        <w:t>17</w:t>
      </w:r>
      <w:r w:rsidR="001972FA" w:rsidRPr="001E3FE6">
        <w:rPr>
          <w:i/>
        </w:rPr>
        <w:t>. (4 балла) Установите соответствие между частями растений и функциями, которые они выполняют.</w:t>
      </w:r>
    </w:p>
    <w:p w14:paraId="4CA37274" w14:textId="77777777" w:rsidR="001972FA" w:rsidRPr="001E3FE6" w:rsidRDefault="001972FA" w:rsidP="001972FA">
      <w:pPr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711"/>
      </w:tblGrid>
      <w:tr w:rsidR="001972FA" w:rsidRPr="001E3FE6" w14:paraId="5DA2398C" w14:textId="77777777" w:rsidTr="00984476">
        <w:tc>
          <w:tcPr>
            <w:tcW w:w="5688" w:type="dxa"/>
          </w:tcPr>
          <w:p w14:paraId="356AB138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Части растений</w:t>
            </w:r>
          </w:p>
        </w:tc>
        <w:tc>
          <w:tcPr>
            <w:tcW w:w="5688" w:type="dxa"/>
          </w:tcPr>
          <w:p w14:paraId="591D8C75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Функции</w:t>
            </w:r>
          </w:p>
        </w:tc>
      </w:tr>
      <w:tr w:rsidR="001972FA" w:rsidRPr="001E3FE6" w14:paraId="1A812658" w14:textId="77777777" w:rsidTr="00984476">
        <w:tc>
          <w:tcPr>
            <w:tcW w:w="5688" w:type="dxa"/>
          </w:tcPr>
          <w:p w14:paraId="33868FEB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1) ситовидные трубки</w:t>
            </w:r>
          </w:p>
        </w:tc>
        <w:tc>
          <w:tcPr>
            <w:tcW w:w="5688" w:type="dxa"/>
          </w:tcPr>
          <w:p w14:paraId="4C4BFEF7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 xml:space="preserve">А) запасающая </w:t>
            </w:r>
          </w:p>
        </w:tc>
      </w:tr>
      <w:tr w:rsidR="001972FA" w:rsidRPr="001E3FE6" w14:paraId="61DA94F4" w14:textId="77777777" w:rsidTr="00984476">
        <w:tc>
          <w:tcPr>
            <w:tcW w:w="5688" w:type="dxa"/>
          </w:tcPr>
          <w:p w14:paraId="67A8C4EC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2) кожица</w:t>
            </w:r>
          </w:p>
        </w:tc>
        <w:tc>
          <w:tcPr>
            <w:tcW w:w="5688" w:type="dxa"/>
          </w:tcPr>
          <w:p w14:paraId="50979276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Б) транспортная (проводящая)</w:t>
            </w:r>
          </w:p>
        </w:tc>
      </w:tr>
      <w:tr w:rsidR="001972FA" w:rsidRPr="001E3FE6" w14:paraId="4C2FE738" w14:textId="77777777" w:rsidTr="00984476">
        <w:tc>
          <w:tcPr>
            <w:tcW w:w="5688" w:type="dxa"/>
          </w:tcPr>
          <w:p w14:paraId="1991378C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3) устьице</w:t>
            </w:r>
          </w:p>
        </w:tc>
        <w:tc>
          <w:tcPr>
            <w:tcW w:w="5688" w:type="dxa"/>
          </w:tcPr>
          <w:p w14:paraId="730CC6B4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В) газообмен</w:t>
            </w:r>
          </w:p>
        </w:tc>
      </w:tr>
      <w:tr w:rsidR="001972FA" w:rsidRPr="001E3FE6" w14:paraId="0E62C457" w14:textId="77777777" w:rsidTr="00984476">
        <w:tc>
          <w:tcPr>
            <w:tcW w:w="5688" w:type="dxa"/>
          </w:tcPr>
          <w:p w14:paraId="64C624AF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4) сердцевина</w:t>
            </w:r>
          </w:p>
        </w:tc>
        <w:tc>
          <w:tcPr>
            <w:tcW w:w="5688" w:type="dxa"/>
          </w:tcPr>
          <w:p w14:paraId="207A4982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Г) защитная</w:t>
            </w:r>
          </w:p>
        </w:tc>
      </w:tr>
      <w:tr w:rsidR="001972FA" w:rsidRPr="001E3FE6" w14:paraId="2408EB35" w14:textId="77777777" w:rsidTr="00984476">
        <w:tc>
          <w:tcPr>
            <w:tcW w:w="5688" w:type="dxa"/>
          </w:tcPr>
          <w:p w14:paraId="7E12F559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5) сосуды стебля</w:t>
            </w:r>
          </w:p>
        </w:tc>
        <w:tc>
          <w:tcPr>
            <w:tcW w:w="5688" w:type="dxa"/>
          </w:tcPr>
          <w:p w14:paraId="385B5CEE" w14:textId="77777777" w:rsidR="001972FA" w:rsidRPr="001E3FE6" w:rsidRDefault="001972FA" w:rsidP="00984476">
            <w:pPr>
              <w:rPr>
                <w:i/>
              </w:rPr>
            </w:pPr>
          </w:p>
        </w:tc>
      </w:tr>
      <w:tr w:rsidR="001972FA" w:rsidRPr="001E3FE6" w14:paraId="5147C751" w14:textId="77777777" w:rsidTr="00984476">
        <w:tc>
          <w:tcPr>
            <w:tcW w:w="5688" w:type="dxa"/>
          </w:tcPr>
          <w:p w14:paraId="05341471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6) пробка</w:t>
            </w:r>
          </w:p>
        </w:tc>
        <w:tc>
          <w:tcPr>
            <w:tcW w:w="5688" w:type="dxa"/>
          </w:tcPr>
          <w:p w14:paraId="3A00F1C4" w14:textId="77777777" w:rsidR="001972FA" w:rsidRPr="001E3FE6" w:rsidRDefault="001972FA" w:rsidP="00984476">
            <w:pPr>
              <w:rPr>
                <w:i/>
              </w:rPr>
            </w:pPr>
          </w:p>
        </w:tc>
      </w:tr>
      <w:tr w:rsidR="001972FA" w:rsidRPr="001E3FE6" w14:paraId="766F0542" w14:textId="77777777" w:rsidTr="00984476">
        <w:tc>
          <w:tcPr>
            <w:tcW w:w="5688" w:type="dxa"/>
          </w:tcPr>
          <w:p w14:paraId="49B64378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7) чечевички</w:t>
            </w:r>
          </w:p>
        </w:tc>
        <w:tc>
          <w:tcPr>
            <w:tcW w:w="5688" w:type="dxa"/>
          </w:tcPr>
          <w:p w14:paraId="704732A6" w14:textId="77777777" w:rsidR="001972FA" w:rsidRPr="001E3FE6" w:rsidRDefault="001972FA" w:rsidP="00984476">
            <w:pPr>
              <w:rPr>
                <w:i/>
              </w:rPr>
            </w:pPr>
          </w:p>
        </w:tc>
      </w:tr>
      <w:tr w:rsidR="001972FA" w:rsidRPr="001E3FE6" w14:paraId="2F1F5BB5" w14:textId="77777777" w:rsidTr="00984476">
        <w:tc>
          <w:tcPr>
            <w:tcW w:w="5688" w:type="dxa"/>
          </w:tcPr>
          <w:p w14:paraId="1C29B807" w14:textId="77777777" w:rsidR="001972FA" w:rsidRPr="001E3FE6" w:rsidRDefault="001972FA" w:rsidP="00984476">
            <w:pPr>
              <w:rPr>
                <w:i/>
              </w:rPr>
            </w:pPr>
            <w:r w:rsidRPr="001E3FE6">
              <w:rPr>
                <w:i/>
              </w:rPr>
              <w:t>8) корнеплоды</w:t>
            </w:r>
          </w:p>
        </w:tc>
        <w:tc>
          <w:tcPr>
            <w:tcW w:w="5688" w:type="dxa"/>
          </w:tcPr>
          <w:p w14:paraId="0785B28C" w14:textId="77777777" w:rsidR="001972FA" w:rsidRPr="001E3FE6" w:rsidRDefault="001972FA" w:rsidP="00984476">
            <w:pPr>
              <w:rPr>
                <w:i/>
              </w:rPr>
            </w:pPr>
          </w:p>
        </w:tc>
      </w:tr>
    </w:tbl>
    <w:p w14:paraId="610E0718" w14:textId="77777777" w:rsidR="001972FA" w:rsidRPr="001E3FE6" w:rsidRDefault="001972FA" w:rsidP="001972FA">
      <w:pPr>
        <w:rPr>
          <w:i/>
        </w:rPr>
      </w:pPr>
    </w:p>
    <w:p w14:paraId="72330379" w14:textId="384BA77E" w:rsidR="001972FA" w:rsidRDefault="00D416D3" w:rsidP="001972FA">
      <w:pPr>
        <w:rPr>
          <w:i/>
        </w:rPr>
      </w:pPr>
      <w:r>
        <w:rPr>
          <w:i/>
        </w:rPr>
        <w:t>№</w:t>
      </w:r>
      <w:bookmarkStart w:id="0" w:name="_GoBack"/>
      <w:bookmarkEnd w:id="0"/>
      <w:r w:rsidR="001972FA">
        <w:rPr>
          <w:i/>
        </w:rPr>
        <w:t>18</w:t>
      </w:r>
      <w:r w:rsidR="001972FA" w:rsidRPr="001E3FE6">
        <w:rPr>
          <w:i/>
        </w:rPr>
        <w:t>. (5 баллов) Рассмотрите фотографию плода вишни. Выберите характеристики, соответствующие его строению.  (Формат ответа: А-1, Б-2, В-3 и т.д.)</w:t>
      </w:r>
    </w:p>
    <w:p w14:paraId="2A193E68" w14:textId="77777777" w:rsidR="001972FA" w:rsidRDefault="001972FA" w:rsidP="001972FA">
      <w:r>
        <w:rPr>
          <w:noProof/>
        </w:rPr>
        <w:drawing>
          <wp:anchor distT="0" distB="0" distL="114300" distR="114300" simplePos="0" relativeHeight="251674624" behindDoc="1" locked="0" layoutInCell="1" allowOverlap="1" wp14:anchorId="2E7BD8C2" wp14:editId="6037521B">
            <wp:simplePos x="0" y="0"/>
            <wp:positionH relativeFrom="column">
              <wp:posOffset>-60960</wp:posOffset>
            </wp:positionH>
            <wp:positionV relativeFrom="paragraph">
              <wp:posOffset>31750</wp:posOffset>
            </wp:positionV>
            <wp:extent cx="4570095" cy="2811780"/>
            <wp:effectExtent l="19050" t="0" r="1905" b="0"/>
            <wp:wrapThrough wrapText="bothSides">
              <wp:wrapPolygon edited="0">
                <wp:start x="-90" y="0"/>
                <wp:lineTo x="-90" y="21512"/>
                <wp:lineTo x="21609" y="21512"/>
                <wp:lineTo x="21609" y="0"/>
                <wp:lineTo x="-90" y="0"/>
              </wp:wrapPolygon>
            </wp:wrapThrough>
            <wp:docPr id="20" name="Рисунок 19" descr="плод ва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од вар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7BE297" w14:textId="77777777" w:rsidR="001972FA" w:rsidRDefault="001972FA" w:rsidP="001972FA"/>
    <w:p w14:paraId="1CB08749" w14:textId="77777777" w:rsidR="001972FA" w:rsidRDefault="001972FA" w:rsidP="001972FA"/>
    <w:p w14:paraId="3B42B97C" w14:textId="77777777" w:rsidR="001972FA" w:rsidRDefault="001972FA" w:rsidP="001972FA"/>
    <w:p w14:paraId="09D2AC35" w14:textId="77777777" w:rsidR="001972FA" w:rsidRDefault="001972FA" w:rsidP="001972FA"/>
    <w:p w14:paraId="72251EC7" w14:textId="77777777" w:rsidR="001972FA" w:rsidRDefault="001972FA" w:rsidP="001972FA"/>
    <w:p w14:paraId="151ABAF9" w14:textId="77777777" w:rsidR="001972FA" w:rsidRDefault="001972FA" w:rsidP="001972FA"/>
    <w:p w14:paraId="3D838D8B" w14:textId="77777777" w:rsidR="001972FA" w:rsidRDefault="001972FA" w:rsidP="001972FA"/>
    <w:p w14:paraId="7AD9D1FA" w14:textId="77777777" w:rsidR="001972FA" w:rsidRDefault="001972FA" w:rsidP="001972FA"/>
    <w:p w14:paraId="115964C6" w14:textId="77777777" w:rsidR="001972FA" w:rsidRDefault="001972FA" w:rsidP="001972FA"/>
    <w:p w14:paraId="2D7BCAA2" w14:textId="77777777" w:rsidR="001972FA" w:rsidRDefault="001972FA" w:rsidP="001972FA"/>
    <w:p w14:paraId="0119865E" w14:textId="77777777" w:rsidR="001972FA" w:rsidRDefault="001972FA" w:rsidP="001972FA"/>
    <w:p w14:paraId="4B446BA3" w14:textId="77777777" w:rsidR="001972FA" w:rsidRDefault="001972FA" w:rsidP="001972FA"/>
    <w:p w14:paraId="1AE21B7E" w14:textId="77777777" w:rsidR="001972FA" w:rsidRDefault="001972FA" w:rsidP="001972FA"/>
    <w:p w14:paraId="6F457674" w14:textId="77777777" w:rsidR="001972FA" w:rsidRDefault="001972FA" w:rsidP="001972FA"/>
    <w:p w14:paraId="56DE3D7F" w14:textId="77777777" w:rsidR="001972FA" w:rsidRDefault="001972FA" w:rsidP="001972FA"/>
    <w:p w14:paraId="26EA06A2" w14:textId="77777777" w:rsidR="001972FA" w:rsidRDefault="001972FA" w:rsidP="001972FA"/>
    <w:p w14:paraId="7B0D31FD" w14:textId="77777777" w:rsidR="001972FA" w:rsidRDefault="001972FA" w:rsidP="001972FA"/>
    <w:p w14:paraId="4443BF81" w14:textId="77777777" w:rsidR="001972FA" w:rsidRDefault="001972FA" w:rsidP="001972FA"/>
    <w:p w14:paraId="761696CB" w14:textId="77777777" w:rsidR="001972FA" w:rsidRDefault="001972FA" w:rsidP="001972FA"/>
    <w:p w14:paraId="5BA3EF44" w14:textId="77777777" w:rsidR="001972FA" w:rsidRDefault="001972FA" w:rsidP="001972FA"/>
    <w:p w14:paraId="3B1EF7EB" w14:textId="77777777" w:rsidR="001972FA" w:rsidRDefault="001972FA" w:rsidP="001972FA"/>
    <w:p w14:paraId="2E19C1A6" w14:textId="77777777" w:rsidR="001972FA" w:rsidRDefault="001972FA" w:rsidP="001972FA"/>
    <w:p w14:paraId="2D26B787" w14:textId="77777777" w:rsidR="001972FA" w:rsidRDefault="001972FA" w:rsidP="001972FA"/>
    <w:p w14:paraId="4AF94B04" w14:textId="77777777" w:rsidR="001972FA" w:rsidRDefault="001972FA" w:rsidP="001972FA"/>
    <w:p w14:paraId="58BFBF54" w14:textId="5B5C5C32" w:rsidR="001972FA" w:rsidRDefault="001972FA" w:rsidP="001972FA">
      <w:pPr>
        <w:jc w:val="center"/>
        <w:rPr>
          <w:b/>
        </w:rPr>
      </w:pPr>
      <w:r>
        <w:rPr>
          <w:b/>
        </w:rPr>
        <w:lastRenderedPageBreak/>
        <w:t>Ключи</w:t>
      </w:r>
    </w:p>
    <w:p w14:paraId="0149D34B" w14:textId="77777777" w:rsidR="001972FA" w:rsidRDefault="001972FA" w:rsidP="001972F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3992"/>
        <w:gridCol w:w="4257"/>
      </w:tblGrid>
      <w:tr w:rsidR="001972FA" w14:paraId="2DC36D49" w14:textId="77777777" w:rsidTr="00984476">
        <w:tc>
          <w:tcPr>
            <w:tcW w:w="1101" w:type="dxa"/>
          </w:tcPr>
          <w:p w14:paraId="4F1BE26A" w14:textId="77777777" w:rsidR="001972FA" w:rsidRPr="00D5581D" w:rsidRDefault="001972FA" w:rsidP="00984476">
            <w:pPr>
              <w:jc w:val="center"/>
            </w:pPr>
            <w:r>
              <w:t>№ задания</w:t>
            </w:r>
          </w:p>
        </w:tc>
        <w:tc>
          <w:tcPr>
            <w:tcW w:w="4110" w:type="dxa"/>
          </w:tcPr>
          <w:p w14:paraId="7BC9E1BC" w14:textId="77777777" w:rsidR="001972FA" w:rsidRDefault="001972FA" w:rsidP="00984476">
            <w:pPr>
              <w:jc w:val="center"/>
            </w:pPr>
            <w:r>
              <w:t>Вариант 1</w:t>
            </w:r>
          </w:p>
        </w:tc>
        <w:tc>
          <w:tcPr>
            <w:tcW w:w="4359" w:type="dxa"/>
          </w:tcPr>
          <w:p w14:paraId="0AE5D25A" w14:textId="77777777" w:rsidR="001972FA" w:rsidRDefault="001972FA" w:rsidP="00984476">
            <w:pPr>
              <w:jc w:val="center"/>
            </w:pPr>
            <w:r>
              <w:t>Вариант2</w:t>
            </w:r>
          </w:p>
        </w:tc>
      </w:tr>
      <w:tr w:rsidR="001972FA" w14:paraId="2A820D28" w14:textId="77777777" w:rsidTr="00984476">
        <w:tc>
          <w:tcPr>
            <w:tcW w:w="1101" w:type="dxa"/>
          </w:tcPr>
          <w:p w14:paraId="3D4451E7" w14:textId="77777777" w:rsidR="001972FA" w:rsidRDefault="001972FA" w:rsidP="00984476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14:paraId="0106D03B" w14:textId="77777777" w:rsidR="001972FA" w:rsidRDefault="001972FA" w:rsidP="00984476">
            <w:r>
              <w:t xml:space="preserve">1) </w:t>
            </w:r>
            <w:proofErr w:type="spellStart"/>
            <w:proofErr w:type="gramStart"/>
            <w:r>
              <w:t>зарадыш</w:t>
            </w:r>
            <w:proofErr w:type="spellEnd"/>
            <w:r>
              <w:t xml:space="preserve">  2</w:t>
            </w:r>
            <w:proofErr w:type="gramEnd"/>
            <w:r>
              <w:t xml:space="preserve">) семядоли 3) </w:t>
            </w:r>
            <w:proofErr w:type="spellStart"/>
            <w:r>
              <w:t>пит.в</w:t>
            </w:r>
            <w:proofErr w:type="spellEnd"/>
            <w:r>
              <w:t>-в 4) эндосперме</w:t>
            </w:r>
          </w:p>
        </w:tc>
        <w:tc>
          <w:tcPr>
            <w:tcW w:w="4359" w:type="dxa"/>
          </w:tcPr>
          <w:p w14:paraId="7D6F1B95" w14:textId="77777777" w:rsidR="001972FA" w:rsidRDefault="001972FA" w:rsidP="00984476">
            <w:r>
              <w:t xml:space="preserve">Корешок, стебелек, </w:t>
            </w:r>
            <w:proofErr w:type="spellStart"/>
            <w:r>
              <w:t>почечку</w:t>
            </w:r>
            <w:proofErr w:type="spellEnd"/>
            <w:r>
              <w:t xml:space="preserve"> и семядоли</w:t>
            </w:r>
          </w:p>
        </w:tc>
      </w:tr>
      <w:tr w:rsidR="001972FA" w14:paraId="1325E44D" w14:textId="77777777" w:rsidTr="00984476">
        <w:tc>
          <w:tcPr>
            <w:tcW w:w="1101" w:type="dxa"/>
          </w:tcPr>
          <w:p w14:paraId="5A3F7772" w14:textId="77777777" w:rsidR="001972FA" w:rsidRDefault="001972FA" w:rsidP="00984476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14:paraId="4FD627EE" w14:textId="77777777" w:rsidR="001972FA" w:rsidRDefault="001972FA" w:rsidP="00984476">
            <w:r>
              <w:t xml:space="preserve">Двудольного, </w:t>
            </w:r>
            <w:proofErr w:type="gramStart"/>
            <w:r>
              <w:t>2)</w:t>
            </w:r>
            <w:proofErr w:type="spellStart"/>
            <w:r>
              <w:t>почечка</w:t>
            </w:r>
            <w:proofErr w:type="spellEnd"/>
            <w:proofErr w:type="gramEnd"/>
            <w:r>
              <w:t>, 3)корешок 4)семядоли</w:t>
            </w:r>
          </w:p>
        </w:tc>
        <w:tc>
          <w:tcPr>
            <w:tcW w:w="4359" w:type="dxa"/>
          </w:tcPr>
          <w:p w14:paraId="65C6B54B" w14:textId="77777777" w:rsidR="001972FA" w:rsidRDefault="001972FA" w:rsidP="00984476">
            <w:r>
              <w:t>Однодольного, 2-эндосперм, 3-почечка, 6-семядоли</w:t>
            </w:r>
          </w:p>
        </w:tc>
      </w:tr>
      <w:tr w:rsidR="001972FA" w14:paraId="5253B3CE" w14:textId="77777777" w:rsidTr="00984476">
        <w:tc>
          <w:tcPr>
            <w:tcW w:w="1101" w:type="dxa"/>
          </w:tcPr>
          <w:p w14:paraId="2FB42096" w14:textId="77777777" w:rsidR="001972FA" w:rsidRDefault="001972FA" w:rsidP="00984476">
            <w:pPr>
              <w:jc w:val="center"/>
            </w:pPr>
            <w:r>
              <w:t>3.</w:t>
            </w:r>
          </w:p>
        </w:tc>
        <w:tc>
          <w:tcPr>
            <w:tcW w:w="4110" w:type="dxa"/>
          </w:tcPr>
          <w:p w14:paraId="2C52E054" w14:textId="77777777" w:rsidR="001972FA" w:rsidRDefault="001972FA" w:rsidP="00984476">
            <w:r>
              <w:t>Придаточные, 2.</w:t>
            </w:r>
          </w:p>
        </w:tc>
        <w:tc>
          <w:tcPr>
            <w:tcW w:w="4359" w:type="dxa"/>
          </w:tcPr>
          <w:p w14:paraId="0274B516" w14:textId="77777777" w:rsidR="001972FA" w:rsidRDefault="001972FA" w:rsidP="00984476">
            <w:r>
              <w:t>Главный, 1</w:t>
            </w:r>
          </w:p>
        </w:tc>
      </w:tr>
      <w:tr w:rsidR="001972FA" w14:paraId="726A67AF" w14:textId="77777777" w:rsidTr="00984476">
        <w:tc>
          <w:tcPr>
            <w:tcW w:w="1101" w:type="dxa"/>
          </w:tcPr>
          <w:p w14:paraId="7025C31F" w14:textId="77777777" w:rsidR="001972FA" w:rsidRDefault="001972FA" w:rsidP="00984476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14:paraId="73BB7292" w14:textId="77777777" w:rsidR="001972FA" w:rsidRDefault="001972FA" w:rsidP="00984476">
            <w:r>
              <w:t>Стержневая</w:t>
            </w:r>
          </w:p>
        </w:tc>
        <w:tc>
          <w:tcPr>
            <w:tcW w:w="4359" w:type="dxa"/>
          </w:tcPr>
          <w:p w14:paraId="7927440C" w14:textId="77777777" w:rsidR="001972FA" w:rsidRDefault="001972FA" w:rsidP="00984476">
            <w:r>
              <w:t xml:space="preserve">Мочковатая </w:t>
            </w:r>
          </w:p>
        </w:tc>
      </w:tr>
      <w:tr w:rsidR="001972FA" w14:paraId="15FF7FB9" w14:textId="77777777" w:rsidTr="00984476">
        <w:tc>
          <w:tcPr>
            <w:tcW w:w="1101" w:type="dxa"/>
          </w:tcPr>
          <w:p w14:paraId="771890FE" w14:textId="77777777" w:rsidR="001972FA" w:rsidRDefault="001972FA" w:rsidP="00984476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14:paraId="047F5A30" w14:textId="77777777" w:rsidR="001972FA" w:rsidRDefault="001972FA" w:rsidP="00984476">
            <w:r>
              <w:t>1</w:t>
            </w:r>
          </w:p>
        </w:tc>
        <w:tc>
          <w:tcPr>
            <w:tcW w:w="4359" w:type="dxa"/>
          </w:tcPr>
          <w:p w14:paraId="24B384EF" w14:textId="77777777" w:rsidR="001972FA" w:rsidRDefault="001972FA" w:rsidP="00984476">
            <w:r>
              <w:t>2</w:t>
            </w:r>
          </w:p>
        </w:tc>
      </w:tr>
      <w:tr w:rsidR="001972FA" w14:paraId="579FCA17" w14:textId="77777777" w:rsidTr="00984476">
        <w:tc>
          <w:tcPr>
            <w:tcW w:w="1101" w:type="dxa"/>
          </w:tcPr>
          <w:p w14:paraId="05D386D8" w14:textId="77777777" w:rsidR="001972FA" w:rsidRDefault="001972FA" w:rsidP="00984476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14:paraId="1EE8CD82" w14:textId="77777777" w:rsidR="001972FA" w:rsidRDefault="001972FA" w:rsidP="00984476">
            <w:r>
              <w:t xml:space="preserve">Побег, </w:t>
            </w:r>
            <w:proofErr w:type="gramStart"/>
            <w:r>
              <w:t>1)</w:t>
            </w:r>
            <w:proofErr w:type="spellStart"/>
            <w:r>
              <w:t>верх</w:t>
            </w:r>
            <w:proofErr w:type="gramEnd"/>
            <w:r>
              <w:t>.почка</w:t>
            </w:r>
            <w:proofErr w:type="spellEnd"/>
            <w:r>
              <w:t xml:space="preserve"> 3)пазуха листа 4)стебель</w:t>
            </w:r>
          </w:p>
        </w:tc>
        <w:tc>
          <w:tcPr>
            <w:tcW w:w="4359" w:type="dxa"/>
          </w:tcPr>
          <w:p w14:paraId="6420C12D" w14:textId="77777777" w:rsidR="001972FA" w:rsidRDefault="001972FA" w:rsidP="00984476">
            <w:r>
              <w:t>Побег, 2-пазушные почки, 3-узел 4-стебель</w:t>
            </w:r>
          </w:p>
        </w:tc>
      </w:tr>
      <w:tr w:rsidR="001972FA" w14:paraId="62E842D5" w14:textId="77777777" w:rsidTr="00984476">
        <w:tc>
          <w:tcPr>
            <w:tcW w:w="1101" w:type="dxa"/>
          </w:tcPr>
          <w:p w14:paraId="2818C007" w14:textId="77777777" w:rsidR="001972FA" w:rsidRDefault="001972FA" w:rsidP="00984476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14:paraId="588BA70E" w14:textId="77777777" w:rsidR="001972FA" w:rsidRDefault="001972FA" w:rsidP="00984476">
            <w:r>
              <w:t xml:space="preserve">Мутовчатое, </w:t>
            </w:r>
            <w:proofErr w:type="spellStart"/>
            <w:r>
              <w:t>супртивное</w:t>
            </w:r>
            <w:proofErr w:type="spellEnd"/>
          </w:p>
        </w:tc>
        <w:tc>
          <w:tcPr>
            <w:tcW w:w="4359" w:type="dxa"/>
          </w:tcPr>
          <w:p w14:paraId="0094AE1D" w14:textId="77777777" w:rsidR="001972FA" w:rsidRDefault="001972FA" w:rsidP="00984476">
            <w:r>
              <w:t>Мутовчатое. очередное</w:t>
            </w:r>
          </w:p>
        </w:tc>
      </w:tr>
      <w:tr w:rsidR="001972FA" w14:paraId="0D5FF27C" w14:textId="77777777" w:rsidTr="00984476">
        <w:tc>
          <w:tcPr>
            <w:tcW w:w="1101" w:type="dxa"/>
          </w:tcPr>
          <w:p w14:paraId="0358DD58" w14:textId="77777777" w:rsidR="001972FA" w:rsidRDefault="001972FA" w:rsidP="00984476">
            <w:pPr>
              <w:jc w:val="center"/>
            </w:pPr>
            <w:r>
              <w:t>8.</w:t>
            </w:r>
          </w:p>
        </w:tc>
        <w:tc>
          <w:tcPr>
            <w:tcW w:w="4110" w:type="dxa"/>
          </w:tcPr>
          <w:p w14:paraId="0330307F" w14:textId="77777777" w:rsidR="001972FA" w:rsidRDefault="001972FA" w:rsidP="00984476">
            <w:r>
              <w:t xml:space="preserve">Основание, </w:t>
            </w:r>
            <w:proofErr w:type="spellStart"/>
            <w:proofErr w:type="gramStart"/>
            <w:r>
              <w:t>черешок,листовая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пластинка,жилки</w:t>
            </w:r>
            <w:proofErr w:type="spellEnd"/>
            <w:r>
              <w:t>, прилистники</w:t>
            </w:r>
          </w:p>
        </w:tc>
        <w:tc>
          <w:tcPr>
            <w:tcW w:w="4359" w:type="dxa"/>
          </w:tcPr>
          <w:p w14:paraId="6AC11C1A" w14:textId="77777777" w:rsidR="001972FA" w:rsidRDefault="001972FA" w:rsidP="00984476">
            <w:r>
              <w:t xml:space="preserve">Черешок, листовая пластинка, жилки, прилистники                                                                                   </w:t>
            </w:r>
          </w:p>
        </w:tc>
      </w:tr>
      <w:tr w:rsidR="001972FA" w14:paraId="79C2B60A" w14:textId="77777777" w:rsidTr="00984476">
        <w:tc>
          <w:tcPr>
            <w:tcW w:w="1101" w:type="dxa"/>
          </w:tcPr>
          <w:p w14:paraId="34E62BC8" w14:textId="77777777" w:rsidR="001972FA" w:rsidRDefault="001972FA" w:rsidP="00984476">
            <w:pPr>
              <w:jc w:val="center"/>
            </w:pPr>
            <w:r>
              <w:t>9.</w:t>
            </w:r>
          </w:p>
        </w:tc>
        <w:tc>
          <w:tcPr>
            <w:tcW w:w="4110" w:type="dxa"/>
          </w:tcPr>
          <w:p w14:paraId="7D2A5BFD" w14:textId="77777777" w:rsidR="001972FA" w:rsidRDefault="001972FA" w:rsidP="00984476">
            <w:r>
              <w:t xml:space="preserve">Камбия </w:t>
            </w:r>
          </w:p>
        </w:tc>
        <w:tc>
          <w:tcPr>
            <w:tcW w:w="4359" w:type="dxa"/>
          </w:tcPr>
          <w:p w14:paraId="5D17EBEC" w14:textId="77777777" w:rsidR="001972FA" w:rsidRDefault="001972FA" w:rsidP="00984476">
            <w:r>
              <w:t>Кожица и пробка</w:t>
            </w:r>
          </w:p>
        </w:tc>
      </w:tr>
      <w:tr w:rsidR="001972FA" w14:paraId="73148C77" w14:textId="77777777" w:rsidTr="00984476">
        <w:tc>
          <w:tcPr>
            <w:tcW w:w="1101" w:type="dxa"/>
          </w:tcPr>
          <w:p w14:paraId="3DCEA0C2" w14:textId="77777777" w:rsidR="001972FA" w:rsidRDefault="001972FA" w:rsidP="00984476">
            <w:pPr>
              <w:jc w:val="center"/>
            </w:pPr>
            <w:r>
              <w:t>10.</w:t>
            </w:r>
          </w:p>
        </w:tc>
        <w:tc>
          <w:tcPr>
            <w:tcW w:w="4110" w:type="dxa"/>
          </w:tcPr>
          <w:p w14:paraId="3AFA0785" w14:textId="77777777" w:rsidR="001972FA" w:rsidRDefault="001972FA" w:rsidP="00984476">
            <w:r>
              <w:t>Пестик, тычинки, околоцветник</w:t>
            </w:r>
          </w:p>
        </w:tc>
        <w:tc>
          <w:tcPr>
            <w:tcW w:w="4359" w:type="dxa"/>
          </w:tcPr>
          <w:p w14:paraId="24FF5960" w14:textId="77777777" w:rsidR="001972FA" w:rsidRDefault="001972FA" w:rsidP="00984476">
            <w:r>
              <w:t xml:space="preserve">Пестик, </w:t>
            </w:r>
            <w:proofErr w:type="spellStart"/>
            <w:proofErr w:type="gramStart"/>
            <w:r>
              <w:t>тычинки,генеративный</w:t>
            </w:r>
            <w:proofErr w:type="spellEnd"/>
            <w:proofErr w:type="gramEnd"/>
          </w:p>
        </w:tc>
      </w:tr>
      <w:tr w:rsidR="001972FA" w14:paraId="4527E224" w14:textId="77777777" w:rsidTr="00984476">
        <w:tc>
          <w:tcPr>
            <w:tcW w:w="1101" w:type="dxa"/>
          </w:tcPr>
          <w:p w14:paraId="765DB434" w14:textId="77777777" w:rsidR="001972FA" w:rsidRDefault="001972FA" w:rsidP="00984476">
            <w:pPr>
              <w:jc w:val="center"/>
            </w:pPr>
            <w:r>
              <w:t>11.</w:t>
            </w:r>
          </w:p>
        </w:tc>
        <w:tc>
          <w:tcPr>
            <w:tcW w:w="4110" w:type="dxa"/>
          </w:tcPr>
          <w:p w14:paraId="03D71C37" w14:textId="77777777" w:rsidR="001972FA" w:rsidRDefault="001972FA" w:rsidP="00984476">
            <w:r>
              <w:t>Обоеполые</w:t>
            </w:r>
          </w:p>
        </w:tc>
        <w:tc>
          <w:tcPr>
            <w:tcW w:w="4359" w:type="dxa"/>
          </w:tcPr>
          <w:p w14:paraId="6E621E0E" w14:textId="77777777" w:rsidR="001972FA" w:rsidRDefault="001972FA" w:rsidP="00984476">
            <w:r>
              <w:t>Пестичный (женский)</w:t>
            </w:r>
          </w:p>
        </w:tc>
      </w:tr>
      <w:tr w:rsidR="001972FA" w14:paraId="2023DDFC" w14:textId="77777777" w:rsidTr="00984476">
        <w:tc>
          <w:tcPr>
            <w:tcW w:w="1101" w:type="dxa"/>
          </w:tcPr>
          <w:p w14:paraId="261B5E04" w14:textId="77777777" w:rsidR="001972FA" w:rsidRDefault="001972FA" w:rsidP="00984476">
            <w:pPr>
              <w:jc w:val="center"/>
            </w:pPr>
            <w:r>
              <w:t>12.</w:t>
            </w:r>
          </w:p>
        </w:tc>
        <w:tc>
          <w:tcPr>
            <w:tcW w:w="4110" w:type="dxa"/>
          </w:tcPr>
          <w:p w14:paraId="02F27841" w14:textId="77777777" w:rsidR="001972FA" w:rsidRDefault="001972FA" w:rsidP="00984476">
            <w:r>
              <w:t>Однодомные</w:t>
            </w:r>
          </w:p>
        </w:tc>
        <w:tc>
          <w:tcPr>
            <w:tcW w:w="4359" w:type="dxa"/>
          </w:tcPr>
          <w:p w14:paraId="2AFBFCF4" w14:textId="77777777" w:rsidR="001972FA" w:rsidRDefault="001972FA" w:rsidP="00984476">
            <w:r>
              <w:t xml:space="preserve">Двудомные </w:t>
            </w:r>
          </w:p>
        </w:tc>
      </w:tr>
      <w:tr w:rsidR="001972FA" w14:paraId="67CD1AB4" w14:textId="77777777" w:rsidTr="00984476">
        <w:tc>
          <w:tcPr>
            <w:tcW w:w="1101" w:type="dxa"/>
          </w:tcPr>
          <w:p w14:paraId="1B07BFA7" w14:textId="77777777" w:rsidR="001972FA" w:rsidRDefault="001972FA" w:rsidP="00984476">
            <w:pPr>
              <w:jc w:val="center"/>
            </w:pPr>
            <w:r>
              <w:t>13.</w:t>
            </w:r>
          </w:p>
        </w:tc>
        <w:tc>
          <w:tcPr>
            <w:tcW w:w="4110" w:type="dxa"/>
          </w:tcPr>
          <w:p w14:paraId="13501880" w14:textId="77777777" w:rsidR="001972FA" w:rsidRDefault="001972FA" w:rsidP="00984476">
            <w:r>
              <w:t>ГВДАБ</w:t>
            </w:r>
          </w:p>
        </w:tc>
        <w:tc>
          <w:tcPr>
            <w:tcW w:w="4359" w:type="dxa"/>
          </w:tcPr>
          <w:p w14:paraId="02C8AE23" w14:textId="77777777" w:rsidR="001972FA" w:rsidRDefault="001972FA" w:rsidP="00984476">
            <w:r>
              <w:t>ВДАБГ</w:t>
            </w:r>
          </w:p>
        </w:tc>
      </w:tr>
      <w:tr w:rsidR="001972FA" w14:paraId="35F763B8" w14:textId="77777777" w:rsidTr="00984476">
        <w:tc>
          <w:tcPr>
            <w:tcW w:w="1101" w:type="dxa"/>
          </w:tcPr>
          <w:p w14:paraId="428648C1" w14:textId="77777777" w:rsidR="001972FA" w:rsidRDefault="001972FA" w:rsidP="00984476">
            <w:pPr>
              <w:jc w:val="center"/>
            </w:pPr>
            <w:r>
              <w:t>14.</w:t>
            </w:r>
          </w:p>
        </w:tc>
        <w:tc>
          <w:tcPr>
            <w:tcW w:w="4110" w:type="dxa"/>
          </w:tcPr>
          <w:p w14:paraId="34A1EB08" w14:textId="77777777" w:rsidR="001972FA" w:rsidRDefault="001972FA" w:rsidP="00984476">
            <w:r>
              <w:t>Семян и околоплодника</w:t>
            </w:r>
          </w:p>
        </w:tc>
        <w:tc>
          <w:tcPr>
            <w:tcW w:w="4359" w:type="dxa"/>
          </w:tcPr>
          <w:p w14:paraId="42C2605B" w14:textId="77777777" w:rsidR="001972FA" w:rsidRDefault="001972FA" w:rsidP="00984476">
            <w:r>
              <w:t>Образование и распространение семян</w:t>
            </w:r>
          </w:p>
        </w:tc>
      </w:tr>
      <w:tr w:rsidR="001972FA" w14:paraId="30943F0D" w14:textId="77777777" w:rsidTr="00984476">
        <w:tc>
          <w:tcPr>
            <w:tcW w:w="1101" w:type="dxa"/>
          </w:tcPr>
          <w:p w14:paraId="6EB94975" w14:textId="77777777" w:rsidR="001972FA" w:rsidRDefault="001972FA" w:rsidP="00984476">
            <w:pPr>
              <w:jc w:val="center"/>
            </w:pPr>
            <w:r>
              <w:t>15.</w:t>
            </w:r>
          </w:p>
        </w:tc>
        <w:tc>
          <w:tcPr>
            <w:tcW w:w="4110" w:type="dxa"/>
          </w:tcPr>
          <w:p w14:paraId="5543EF82" w14:textId="77777777" w:rsidR="001972FA" w:rsidRDefault="001972FA" w:rsidP="00984476">
            <w:r>
              <w:t>126</w:t>
            </w:r>
          </w:p>
        </w:tc>
        <w:tc>
          <w:tcPr>
            <w:tcW w:w="4359" w:type="dxa"/>
          </w:tcPr>
          <w:p w14:paraId="2A483E8C" w14:textId="77777777" w:rsidR="001972FA" w:rsidRDefault="001972FA" w:rsidP="00984476">
            <w:r>
              <w:t>134</w:t>
            </w:r>
          </w:p>
        </w:tc>
      </w:tr>
      <w:tr w:rsidR="001972FA" w14:paraId="63F9F0AC" w14:textId="77777777" w:rsidTr="00984476">
        <w:tc>
          <w:tcPr>
            <w:tcW w:w="1101" w:type="dxa"/>
          </w:tcPr>
          <w:p w14:paraId="4243A66C" w14:textId="77777777" w:rsidR="001972FA" w:rsidRDefault="001972FA" w:rsidP="00984476">
            <w:pPr>
              <w:jc w:val="center"/>
            </w:pPr>
            <w:r>
              <w:t>16.</w:t>
            </w:r>
          </w:p>
        </w:tc>
        <w:tc>
          <w:tcPr>
            <w:tcW w:w="4110" w:type="dxa"/>
          </w:tcPr>
          <w:p w14:paraId="385448C3" w14:textId="77777777" w:rsidR="001972FA" w:rsidRDefault="001972FA" w:rsidP="00984476">
            <w:r>
              <w:t>Устьице. 1-хлоропласт, 2-клетки кожицы, 3-</w:t>
            </w:r>
            <w:proofErr w:type="gramStart"/>
            <w:r>
              <w:t>уст.щель</w:t>
            </w:r>
            <w:proofErr w:type="gramEnd"/>
            <w:r>
              <w:t>, 4- замыкающие клетки, 5-межклетник</w:t>
            </w:r>
          </w:p>
        </w:tc>
        <w:tc>
          <w:tcPr>
            <w:tcW w:w="4359" w:type="dxa"/>
          </w:tcPr>
          <w:p w14:paraId="14783E47" w14:textId="77777777" w:rsidR="001972FA" w:rsidRDefault="001972FA" w:rsidP="00984476">
            <w:r>
              <w:t>1-Кожица, 2-столбчатая ткань, 3-губчатая ткань, 4-устьице, 5-проводящий пучок</w:t>
            </w:r>
          </w:p>
        </w:tc>
      </w:tr>
      <w:tr w:rsidR="001972FA" w14:paraId="3F329B9A" w14:textId="77777777" w:rsidTr="00984476">
        <w:tc>
          <w:tcPr>
            <w:tcW w:w="1101" w:type="dxa"/>
          </w:tcPr>
          <w:p w14:paraId="0692F03F" w14:textId="77777777" w:rsidR="001972FA" w:rsidRDefault="001972FA" w:rsidP="00984476">
            <w:pPr>
              <w:jc w:val="center"/>
            </w:pPr>
            <w:r>
              <w:t>17.</w:t>
            </w:r>
          </w:p>
        </w:tc>
        <w:tc>
          <w:tcPr>
            <w:tcW w:w="4110" w:type="dxa"/>
          </w:tcPr>
          <w:p w14:paraId="4E175ABB" w14:textId="77777777" w:rsidR="001972FA" w:rsidRDefault="001972FA" w:rsidP="00984476">
            <w:r>
              <w:t>А-2, Б-15, В-4,6,</w:t>
            </w:r>
            <w:proofErr w:type="gramStart"/>
            <w:r>
              <w:t>7,  Г</w:t>
            </w:r>
            <w:proofErr w:type="gramEnd"/>
            <w:r>
              <w:t>-38</w:t>
            </w:r>
          </w:p>
        </w:tc>
        <w:tc>
          <w:tcPr>
            <w:tcW w:w="4359" w:type="dxa"/>
          </w:tcPr>
          <w:p w14:paraId="71009A76" w14:textId="77777777" w:rsidR="001972FA" w:rsidRDefault="001972FA" w:rsidP="00984476">
            <w:r>
              <w:t>А-4,8, Б-15, В- 3,7, Г-2,6</w:t>
            </w:r>
          </w:p>
        </w:tc>
      </w:tr>
      <w:tr w:rsidR="001972FA" w14:paraId="157342DD" w14:textId="77777777" w:rsidTr="00984476">
        <w:tc>
          <w:tcPr>
            <w:tcW w:w="1101" w:type="dxa"/>
          </w:tcPr>
          <w:p w14:paraId="13882ACE" w14:textId="77777777" w:rsidR="001972FA" w:rsidRDefault="001972FA" w:rsidP="00984476">
            <w:pPr>
              <w:jc w:val="center"/>
            </w:pPr>
            <w:r>
              <w:t>18.</w:t>
            </w:r>
          </w:p>
        </w:tc>
        <w:tc>
          <w:tcPr>
            <w:tcW w:w="4110" w:type="dxa"/>
          </w:tcPr>
          <w:p w14:paraId="69DEDBBA" w14:textId="77777777" w:rsidR="001972FA" w:rsidRDefault="001972FA" w:rsidP="00984476">
            <w:r>
              <w:t>А-2, Б-2, В-2, Г-1, Д-3</w:t>
            </w:r>
          </w:p>
        </w:tc>
        <w:tc>
          <w:tcPr>
            <w:tcW w:w="4359" w:type="dxa"/>
          </w:tcPr>
          <w:p w14:paraId="25A065EF" w14:textId="77777777" w:rsidR="001972FA" w:rsidRDefault="001972FA" w:rsidP="00984476">
            <w:r>
              <w:t>А-1, Б-2, В-1, Г-5, Д-3</w:t>
            </w:r>
          </w:p>
        </w:tc>
      </w:tr>
      <w:tr w:rsidR="001972FA" w14:paraId="35AD2A5A" w14:textId="77777777" w:rsidTr="00984476">
        <w:tc>
          <w:tcPr>
            <w:tcW w:w="1101" w:type="dxa"/>
          </w:tcPr>
          <w:p w14:paraId="01D8E53E" w14:textId="77777777" w:rsidR="001972FA" w:rsidRDefault="001972FA" w:rsidP="00984476">
            <w:pPr>
              <w:jc w:val="center"/>
            </w:pPr>
            <w:r>
              <w:t>Всего баллов</w:t>
            </w:r>
          </w:p>
        </w:tc>
        <w:tc>
          <w:tcPr>
            <w:tcW w:w="4110" w:type="dxa"/>
          </w:tcPr>
          <w:p w14:paraId="78DF1D8A" w14:textId="77777777" w:rsidR="001972FA" w:rsidRDefault="001972FA" w:rsidP="00984476">
            <w:r>
              <w:t>34</w:t>
            </w:r>
          </w:p>
        </w:tc>
        <w:tc>
          <w:tcPr>
            <w:tcW w:w="4359" w:type="dxa"/>
          </w:tcPr>
          <w:p w14:paraId="227D22CF" w14:textId="77777777" w:rsidR="001972FA" w:rsidRDefault="001972FA" w:rsidP="00984476"/>
        </w:tc>
      </w:tr>
    </w:tbl>
    <w:p w14:paraId="4F3E9FA7" w14:textId="77777777" w:rsidR="001972FA" w:rsidRDefault="001972FA" w:rsidP="001972FA"/>
    <w:p w14:paraId="307FA528" w14:textId="083B91A8" w:rsidR="001972FA" w:rsidRDefault="001972FA" w:rsidP="001972FA">
      <w:pPr>
        <w:jc w:val="center"/>
        <w:rPr>
          <w:b/>
        </w:rPr>
      </w:pPr>
      <w:r>
        <w:rPr>
          <w:b/>
        </w:rPr>
        <w:t>Оценивание результатов:</w:t>
      </w:r>
    </w:p>
    <w:p w14:paraId="704F905A" w14:textId="77777777" w:rsidR="001972FA" w:rsidRDefault="001972FA" w:rsidP="001972FA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18"/>
        <w:gridCol w:w="6833"/>
      </w:tblGrid>
      <w:tr w:rsidR="001972FA" w14:paraId="251DE19A" w14:textId="77777777" w:rsidTr="001972FA">
        <w:tc>
          <w:tcPr>
            <w:tcW w:w="2518" w:type="dxa"/>
          </w:tcPr>
          <w:p w14:paraId="2BEFC10E" w14:textId="77777777" w:rsidR="001972FA" w:rsidRPr="00A629A6" w:rsidRDefault="001972FA" w:rsidP="00984476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6833" w:type="dxa"/>
          </w:tcPr>
          <w:p w14:paraId="27CE018A" w14:textId="77777777" w:rsidR="001972FA" w:rsidRPr="00A629A6" w:rsidRDefault="001972FA" w:rsidP="00984476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972FA" w14:paraId="3B762357" w14:textId="77777777" w:rsidTr="001972FA">
        <w:tc>
          <w:tcPr>
            <w:tcW w:w="2518" w:type="dxa"/>
          </w:tcPr>
          <w:p w14:paraId="06649BF4" w14:textId="77777777" w:rsidR="001972FA" w:rsidRDefault="001972FA" w:rsidP="00984476">
            <w:pPr>
              <w:jc w:val="center"/>
            </w:pPr>
            <w:r>
              <w:t>5</w:t>
            </w:r>
          </w:p>
        </w:tc>
        <w:tc>
          <w:tcPr>
            <w:tcW w:w="6833" w:type="dxa"/>
          </w:tcPr>
          <w:p w14:paraId="5CBF8C4C" w14:textId="77777777" w:rsidR="001972FA" w:rsidRDefault="001972FA" w:rsidP="00984476">
            <w:pPr>
              <w:jc w:val="center"/>
            </w:pPr>
            <w:r>
              <w:t>32-34</w:t>
            </w:r>
          </w:p>
        </w:tc>
      </w:tr>
      <w:tr w:rsidR="001972FA" w14:paraId="547FED9C" w14:textId="77777777" w:rsidTr="001972FA">
        <w:tc>
          <w:tcPr>
            <w:tcW w:w="2518" w:type="dxa"/>
          </w:tcPr>
          <w:p w14:paraId="3E369161" w14:textId="77777777" w:rsidR="001972FA" w:rsidRDefault="001972FA" w:rsidP="00984476">
            <w:pPr>
              <w:jc w:val="center"/>
            </w:pPr>
            <w:r>
              <w:t>4</w:t>
            </w:r>
          </w:p>
        </w:tc>
        <w:tc>
          <w:tcPr>
            <w:tcW w:w="6833" w:type="dxa"/>
          </w:tcPr>
          <w:p w14:paraId="4E7408BC" w14:textId="77777777" w:rsidR="001972FA" w:rsidRDefault="001972FA" w:rsidP="00984476">
            <w:pPr>
              <w:jc w:val="center"/>
            </w:pPr>
            <w:r>
              <w:t>24-31</w:t>
            </w:r>
          </w:p>
        </w:tc>
      </w:tr>
      <w:tr w:rsidR="001972FA" w14:paraId="427B08DD" w14:textId="77777777" w:rsidTr="001972FA">
        <w:tc>
          <w:tcPr>
            <w:tcW w:w="2518" w:type="dxa"/>
          </w:tcPr>
          <w:p w14:paraId="4ACB674B" w14:textId="77777777" w:rsidR="001972FA" w:rsidRDefault="001972FA" w:rsidP="00984476">
            <w:pPr>
              <w:jc w:val="center"/>
            </w:pPr>
            <w:r>
              <w:t>3</w:t>
            </w:r>
          </w:p>
        </w:tc>
        <w:tc>
          <w:tcPr>
            <w:tcW w:w="6833" w:type="dxa"/>
          </w:tcPr>
          <w:p w14:paraId="7846781E" w14:textId="77777777" w:rsidR="001972FA" w:rsidRDefault="001972FA" w:rsidP="00984476">
            <w:pPr>
              <w:jc w:val="center"/>
            </w:pPr>
            <w:r>
              <w:t>17-23</w:t>
            </w:r>
          </w:p>
        </w:tc>
      </w:tr>
      <w:tr w:rsidR="001972FA" w14:paraId="0AB1E27A" w14:textId="77777777" w:rsidTr="001972FA">
        <w:tc>
          <w:tcPr>
            <w:tcW w:w="2518" w:type="dxa"/>
          </w:tcPr>
          <w:p w14:paraId="050FEAC5" w14:textId="77777777" w:rsidR="001972FA" w:rsidRDefault="001972FA" w:rsidP="00984476">
            <w:pPr>
              <w:jc w:val="center"/>
            </w:pPr>
            <w:r>
              <w:t>2</w:t>
            </w:r>
          </w:p>
        </w:tc>
        <w:tc>
          <w:tcPr>
            <w:tcW w:w="6833" w:type="dxa"/>
          </w:tcPr>
          <w:p w14:paraId="4EAE2AEF" w14:textId="77777777" w:rsidR="001972FA" w:rsidRDefault="001972FA" w:rsidP="00984476">
            <w:pPr>
              <w:jc w:val="center"/>
            </w:pPr>
            <w:r>
              <w:t>0-16</w:t>
            </w:r>
          </w:p>
        </w:tc>
      </w:tr>
    </w:tbl>
    <w:p w14:paraId="654A1904" w14:textId="77777777" w:rsidR="001972FA" w:rsidRDefault="001972FA" w:rsidP="001972FA"/>
    <w:p w14:paraId="66AE9F38" w14:textId="77777777" w:rsidR="001972FA" w:rsidRDefault="001972FA" w:rsidP="001972FA"/>
    <w:p w14:paraId="541F0F58" w14:textId="77777777" w:rsidR="001972FA" w:rsidRPr="00A629A6" w:rsidRDefault="001972FA" w:rsidP="001972FA"/>
    <w:p w14:paraId="469C814E" w14:textId="77777777" w:rsidR="001972FA" w:rsidRDefault="001972FA" w:rsidP="001972FA"/>
    <w:p w14:paraId="7D195B1C" w14:textId="77777777" w:rsidR="001972FA" w:rsidRDefault="001972FA" w:rsidP="001972FA"/>
    <w:p w14:paraId="50C92FD7" w14:textId="77777777" w:rsidR="001972FA" w:rsidRDefault="001972FA" w:rsidP="001972FA"/>
    <w:p w14:paraId="513D2FE2" w14:textId="77777777" w:rsidR="001972FA" w:rsidRDefault="001972FA" w:rsidP="001972FA"/>
    <w:p w14:paraId="3362D6B5" w14:textId="77777777" w:rsidR="001972FA" w:rsidRDefault="001972FA" w:rsidP="001972FA"/>
    <w:p w14:paraId="71D39CEA" w14:textId="77777777" w:rsidR="001972FA" w:rsidRDefault="001972FA" w:rsidP="001972FA"/>
    <w:p w14:paraId="5E37C1EE" w14:textId="77777777" w:rsidR="001972FA" w:rsidRDefault="001972FA" w:rsidP="001972FA"/>
    <w:p w14:paraId="1C17AA4B" w14:textId="77777777" w:rsidR="001972FA" w:rsidRDefault="001972FA" w:rsidP="001972FA"/>
    <w:p w14:paraId="52ECC920" w14:textId="77777777" w:rsidR="001972FA" w:rsidRDefault="001972FA" w:rsidP="001972FA"/>
    <w:p w14:paraId="6BAB8D14" w14:textId="77777777" w:rsidR="00246EE6" w:rsidRDefault="00246EE6"/>
    <w:sectPr w:rsidR="002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2"/>
    <w:rsid w:val="001972FA"/>
    <w:rsid w:val="00246EE6"/>
    <w:rsid w:val="004F31B2"/>
    <w:rsid w:val="00D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C886"/>
  <w15:chartTrackingRefBased/>
  <w15:docId w15:val="{2DBECAA6-23AC-4BDF-9ED3-DE40E8C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2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2021-10-17T12:42:00Z</dcterms:created>
  <dcterms:modified xsi:type="dcterms:W3CDTF">2021-10-17T12:59:00Z</dcterms:modified>
</cp:coreProperties>
</file>