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95F" w:rsidRDefault="00F5695F" w:rsidP="00F5695F">
      <w:pPr>
        <w:pStyle w:val="1"/>
        <w:spacing w:line="360" w:lineRule="auto"/>
        <w:jc w:val="center"/>
        <w:rPr>
          <w:szCs w:val="28"/>
        </w:rPr>
      </w:pPr>
      <w:r w:rsidRPr="000B33AE">
        <w:rPr>
          <w:szCs w:val="28"/>
        </w:rPr>
        <w:t>Конспект организованной образовательной деятельности с использованием информационно-коммуникативной технологии «Безопасность в нашем городе»</w:t>
      </w:r>
    </w:p>
    <w:p w:rsidR="00F5695F" w:rsidRPr="00F5695F" w:rsidRDefault="00F5695F" w:rsidP="00F5695F">
      <w:pPr>
        <w:spacing w:line="360" w:lineRule="auto"/>
        <w:ind w:firstLine="709"/>
        <w:jc w:val="both"/>
        <w:rPr>
          <w:sz w:val="28"/>
          <w:szCs w:val="28"/>
        </w:rPr>
      </w:pPr>
      <w:r w:rsidRPr="00F5695F">
        <w:rPr>
          <w:sz w:val="28"/>
          <w:szCs w:val="28"/>
        </w:rPr>
        <w:t xml:space="preserve">Автор: </w:t>
      </w:r>
      <w:proofErr w:type="spellStart"/>
      <w:r w:rsidRPr="00F5695F">
        <w:rPr>
          <w:sz w:val="28"/>
          <w:szCs w:val="28"/>
        </w:rPr>
        <w:t>Деркунская</w:t>
      </w:r>
      <w:proofErr w:type="spellEnd"/>
      <w:r w:rsidRPr="00F5695F">
        <w:rPr>
          <w:sz w:val="28"/>
          <w:szCs w:val="28"/>
        </w:rPr>
        <w:t xml:space="preserve"> Илона Владимировна, социальный педагог Муниципального дошкольного образовательного автономного учреждения детский сад № 3 </w:t>
      </w:r>
      <w:r>
        <w:rPr>
          <w:sz w:val="28"/>
          <w:szCs w:val="28"/>
        </w:rPr>
        <w:t xml:space="preserve">«Колокольчик» </w:t>
      </w:r>
      <w:bookmarkStart w:id="0" w:name="_GoBack"/>
      <w:bookmarkEnd w:id="0"/>
      <w:r w:rsidRPr="00F5695F">
        <w:rPr>
          <w:sz w:val="28"/>
          <w:szCs w:val="28"/>
        </w:rPr>
        <w:t xml:space="preserve">г. Новокубанска муниципального образования </w:t>
      </w:r>
      <w:proofErr w:type="spellStart"/>
      <w:r w:rsidRPr="00F5695F">
        <w:rPr>
          <w:sz w:val="28"/>
          <w:szCs w:val="28"/>
        </w:rPr>
        <w:t>Новокубанский</w:t>
      </w:r>
      <w:proofErr w:type="spellEnd"/>
      <w:r w:rsidRPr="00F5695F">
        <w:rPr>
          <w:sz w:val="28"/>
          <w:szCs w:val="28"/>
        </w:rPr>
        <w:t xml:space="preserve"> район</w:t>
      </w:r>
    </w:p>
    <w:p w:rsidR="00F5695F" w:rsidRPr="00F5695F" w:rsidRDefault="00F5695F" w:rsidP="00F5695F"/>
    <w:p w:rsidR="00F5695F" w:rsidRPr="000B33AE" w:rsidRDefault="00F5695F" w:rsidP="00F5695F">
      <w:pPr>
        <w:spacing w:line="360" w:lineRule="auto"/>
        <w:ind w:firstLine="709"/>
        <w:jc w:val="both"/>
        <w:rPr>
          <w:sz w:val="28"/>
          <w:szCs w:val="28"/>
        </w:rPr>
      </w:pPr>
      <w:r w:rsidRPr="000B33AE">
        <w:rPr>
          <w:b/>
          <w:sz w:val="28"/>
          <w:szCs w:val="28"/>
        </w:rPr>
        <w:t>Цель:</w:t>
      </w:r>
      <w:r w:rsidRPr="000B33AE">
        <w:rPr>
          <w:sz w:val="28"/>
          <w:szCs w:val="28"/>
        </w:rPr>
        <w:t xml:space="preserve"> формирование основ безопасного поведения в городе</w:t>
      </w:r>
      <w:r>
        <w:rPr>
          <w:sz w:val="28"/>
          <w:szCs w:val="28"/>
        </w:rPr>
        <w:t>.</w:t>
      </w:r>
    </w:p>
    <w:p w:rsidR="00F5695F" w:rsidRPr="000B33AE" w:rsidRDefault="00F5695F" w:rsidP="00F5695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0B33AE">
        <w:rPr>
          <w:b/>
          <w:sz w:val="28"/>
          <w:szCs w:val="28"/>
        </w:rPr>
        <w:t xml:space="preserve">Задачи: </w:t>
      </w:r>
    </w:p>
    <w:p w:rsidR="00F5695F" w:rsidRPr="000B33AE" w:rsidRDefault="00F5695F" w:rsidP="00F5695F">
      <w:pPr>
        <w:pStyle w:val="a3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B33AE">
        <w:rPr>
          <w:rFonts w:ascii="Times New Roman" w:hAnsi="Times New Roman"/>
          <w:sz w:val="28"/>
          <w:szCs w:val="28"/>
        </w:rPr>
        <w:t>Закрепить знание дорожных знаков «Пешеходный переход», «Осторожно, дети!», «Проезд запрещен»</w:t>
      </w:r>
      <w:r>
        <w:rPr>
          <w:rFonts w:ascii="Times New Roman" w:hAnsi="Times New Roman"/>
          <w:sz w:val="28"/>
          <w:szCs w:val="28"/>
        </w:rPr>
        <w:t>.</w:t>
      </w:r>
    </w:p>
    <w:p w:rsidR="00F5695F" w:rsidRPr="000B33AE" w:rsidRDefault="00F5695F" w:rsidP="00F5695F">
      <w:pPr>
        <w:pStyle w:val="a3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B33AE">
        <w:rPr>
          <w:rFonts w:ascii="Times New Roman" w:hAnsi="Times New Roman"/>
          <w:sz w:val="28"/>
          <w:szCs w:val="28"/>
        </w:rPr>
        <w:t>Развивать умение ориентироваться на проезжей части</w:t>
      </w:r>
      <w:r>
        <w:rPr>
          <w:rFonts w:ascii="Times New Roman" w:hAnsi="Times New Roman"/>
          <w:sz w:val="28"/>
          <w:szCs w:val="28"/>
        </w:rPr>
        <w:t>.</w:t>
      </w:r>
    </w:p>
    <w:p w:rsidR="00F5695F" w:rsidRPr="000B33AE" w:rsidRDefault="00F5695F" w:rsidP="00F5695F">
      <w:pPr>
        <w:pStyle w:val="a3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B33AE">
        <w:rPr>
          <w:rFonts w:ascii="Times New Roman" w:hAnsi="Times New Roman"/>
          <w:sz w:val="28"/>
          <w:szCs w:val="28"/>
        </w:rPr>
        <w:t>Закрепить знание сигналов светофора</w:t>
      </w:r>
      <w:r>
        <w:rPr>
          <w:rFonts w:ascii="Times New Roman" w:hAnsi="Times New Roman"/>
          <w:sz w:val="28"/>
          <w:szCs w:val="28"/>
        </w:rPr>
        <w:t>.</w:t>
      </w:r>
    </w:p>
    <w:p w:rsidR="00F5695F" w:rsidRPr="000B33AE" w:rsidRDefault="00F5695F" w:rsidP="00F5695F">
      <w:pPr>
        <w:pStyle w:val="a3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B33AE">
        <w:rPr>
          <w:rFonts w:ascii="Times New Roman" w:hAnsi="Times New Roman"/>
          <w:sz w:val="28"/>
          <w:szCs w:val="28"/>
        </w:rPr>
        <w:t>Развивать коммуникативные навыки в ходе совместной работы</w:t>
      </w:r>
      <w:r>
        <w:rPr>
          <w:rFonts w:ascii="Times New Roman" w:hAnsi="Times New Roman"/>
          <w:sz w:val="28"/>
          <w:szCs w:val="28"/>
        </w:rPr>
        <w:t>.</w:t>
      </w:r>
    </w:p>
    <w:p w:rsidR="00F5695F" w:rsidRPr="000B33AE" w:rsidRDefault="00F5695F" w:rsidP="00F5695F">
      <w:pPr>
        <w:pStyle w:val="a3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B33AE">
        <w:rPr>
          <w:rFonts w:ascii="Times New Roman" w:hAnsi="Times New Roman"/>
          <w:sz w:val="28"/>
          <w:szCs w:val="28"/>
        </w:rPr>
        <w:t>Вспомнить основные геометрические фигуры, с их помощью создать модель города.</w:t>
      </w:r>
    </w:p>
    <w:p w:rsidR="00F5695F" w:rsidRPr="000B33AE" w:rsidRDefault="00F5695F" w:rsidP="00F5695F">
      <w:pPr>
        <w:pStyle w:val="a3"/>
        <w:spacing w:after="0" w:line="360" w:lineRule="auto"/>
        <w:ind w:left="1429"/>
        <w:jc w:val="center"/>
        <w:rPr>
          <w:rFonts w:ascii="Times New Roman" w:hAnsi="Times New Roman"/>
          <w:b/>
          <w:sz w:val="28"/>
          <w:szCs w:val="28"/>
        </w:rPr>
      </w:pPr>
      <w:r w:rsidRPr="000B33AE">
        <w:rPr>
          <w:rFonts w:ascii="Times New Roman" w:hAnsi="Times New Roman"/>
          <w:b/>
          <w:sz w:val="28"/>
          <w:szCs w:val="28"/>
        </w:rPr>
        <w:t>Ход деятельности</w:t>
      </w:r>
    </w:p>
    <w:p w:rsidR="00F5695F" w:rsidRPr="005C6470" w:rsidRDefault="00F5695F" w:rsidP="00F5695F">
      <w:pPr>
        <w:pStyle w:val="a3"/>
        <w:spacing w:after="0" w:line="360" w:lineRule="auto"/>
        <w:ind w:left="1429"/>
        <w:jc w:val="both"/>
        <w:rPr>
          <w:rFonts w:ascii="Times New Roman" w:hAnsi="Times New Roman"/>
          <w:i/>
          <w:sz w:val="28"/>
          <w:szCs w:val="28"/>
        </w:rPr>
      </w:pPr>
      <w:r w:rsidRPr="005C6470">
        <w:rPr>
          <w:rFonts w:ascii="Times New Roman" w:hAnsi="Times New Roman"/>
          <w:i/>
          <w:sz w:val="28"/>
          <w:szCs w:val="28"/>
        </w:rPr>
        <w:t>В группу входит персонаж Незнайка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F5695F" w:rsidRDefault="00F5695F" w:rsidP="00F5695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6ABB">
        <w:rPr>
          <w:rFonts w:ascii="Times New Roman" w:hAnsi="Times New Roman"/>
          <w:b/>
          <w:sz w:val="28"/>
          <w:szCs w:val="28"/>
        </w:rPr>
        <w:t>Незнайка</w:t>
      </w:r>
      <w:r>
        <w:rPr>
          <w:rFonts w:ascii="Times New Roman" w:hAnsi="Times New Roman"/>
          <w:sz w:val="28"/>
          <w:szCs w:val="28"/>
        </w:rPr>
        <w:t>:</w:t>
      </w:r>
      <w:r w:rsidRPr="000B33AE">
        <w:rPr>
          <w:rFonts w:ascii="Times New Roman" w:hAnsi="Times New Roman"/>
          <w:sz w:val="28"/>
          <w:szCs w:val="28"/>
        </w:rPr>
        <w:t xml:space="preserve"> Здравствуйте, ребята!</w:t>
      </w:r>
    </w:p>
    <w:p w:rsidR="00F5695F" w:rsidRDefault="00F5695F" w:rsidP="00F5695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6ABB">
        <w:rPr>
          <w:rFonts w:ascii="Times New Roman" w:hAnsi="Times New Roman"/>
          <w:b/>
          <w:sz w:val="28"/>
          <w:szCs w:val="28"/>
        </w:rPr>
        <w:t>Дети:</w:t>
      </w:r>
      <w:r>
        <w:rPr>
          <w:rFonts w:ascii="Times New Roman" w:hAnsi="Times New Roman"/>
          <w:sz w:val="28"/>
          <w:szCs w:val="28"/>
        </w:rPr>
        <w:t xml:space="preserve"> Здравствуй, Незнайка.</w:t>
      </w:r>
    </w:p>
    <w:p w:rsidR="00F5695F" w:rsidRDefault="00F5695F" w:rsidP="00F5695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6ABB">
        <w:rPr>
          <w:rFonts w:ascii="Times New Roman" w:hAnsi="Times New Roman"/>
          <w:b/>
          <w:sz w:val="28"/>
          <w:szCs w:val="28"/>
        </w:rPr>
        <w:t>Незнайка</w:t>
      </w:r>
      <w:r>
        <w:rPr>
          <w:rFonts w:ascii="Times New Roman" w:hAnsi="Times New Roman"/>
          <w:b/>
          <w:sz w:val="28"/>
          <w:szCs w:val="28"/>
        </w:rPr>
        <w:t>:</w:t>
      </w:r>
      <w:r w:rsidRPr="000B33AE">
        <w:rPr>
          <w:rFonts w:ascii="Times New Roman" w:hAnsi="Times New Roman"/>
          <w:sz w:val="28"/>
          <w:szCs w:val="28"/>
        </w:rPr>
        <w:t xml:space="preserve"> Это детский сад? </w:t>
      </w:r>
    </w:p>
    <w:p w:rsidR="00F5695F" w:rsidRDefault="00F5695F" w:rsidP="00F5695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86ABB">
        <w:rPr>
          <w:rFonts w:ascii="Times New Roman" w:hAnsi="Times New Roman"/>
          <w:b/>
          <w:sz w:val="28"/>
          <w:szCs w:val="28"/>
        </w:rPr>
        <w:t>Дети: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86ABB">
        <w:rPr>
          <w:rFonts w:ascii="Times New Roman" w:hAnsi="Times New Roman"/>
          <w:sz w:val="28"/>
          <w:szCs w:val="28"/>
        </w:rPr>
        <w:t>Да</w:t>
      </w:r>
      <w:r>
        <w:rPr>
          <w:rFonts w:ascii="Times New Roman" w:hAnsi="Times New Roman"/>
          <w:sz w:val="28"/>
          <w:szCs w:val="28"/>
        </w:rPr>
        <w:t>, это детский сад.</w:t>
      </w:r>
    </w:p>
    <w:p w:rsidR="00F5695F" w:rsidRPr="000B33AE" w:rsidRDefault="00F5695F" w:rsidP="00F5695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6ABB">
        <w:rPr>
          <w:rFonts w:ascii="Times New Roman" w:hAnsi="Times New Roman"/>
          <w:b/>
          <w:sz w:val="28"/>
          <w:szCs w:val="28"/>
        </w:rPr>
        <w:t>Незнайка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Pr="000B33AE">
        <w:rPr>
          <w:rFonts w:ascii="Times New Roman" w:hAnsi="Times New Roman"/>
          <w:sz w:val="28"/>
          <w:szCs w:val="28"/>
        </w:rPr>
        <w:t>Представляете</w:t>
      </w:r>
      <w:r>
        <w:rPr>
          <w:rFonts w:ascii="Times New Roman" w:hAnsi="Times New Roman"/>
          <w:sz w:val="28"/>
          <w:szCs w:val="28"/>
        </w:rPr>
        <w:t>,</w:t>
      </w:r>
      <w:r w:rsidRPr="000B33AE">
        <w:rPr>
          <w:rFonts w:ascii="Times New Roman" w:hAnsi="Times New Roman"/>
          <w:sz w:val="28"/>
          <w:szCs w:val="28"/>
        </w:rPr>
        <w:t xml:space="preserve"> со </w:t>
      </w:r>
      <w:r>
        <w:rPr>
          <w:rFonts w:ascii="Times New Roman" w:hAnsi="Times New Roman"/>
          <w:sz w:val="28"/>
          <w:szCs w:val="28"/>
        </w:rPr>
        <w:t>мной приключилась такая история.</w:t>
      </w:r>
      <w:r w:rsidRPr="000B33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Pr="000B33AE">
        <w:rPr>
          <w:rFonts w:ascii="Times New Roman" w:hAnsi="Times New Roman"/>
          <w:sz w:val="28"/>
          <w:szCs w:val="28"/>
        </w:rPr>
        <w:t xml:space="preserve">ама попросила </w:t>
      </w:r>
      <w:r>
        <w:rPr>
          <w:rFonts w:ascii="Times New Roman" w:hAnsi="Times New Roman"/>
          <w:sz w:val="28"/>
          <w:szCs w:val="28"/>
        </w:rPr>
        <w:t>м</w:t>
      </w:r>
      <w:r w:rsidRPr="000B33AE">
        <w:rPr>
          <w:rFonts w:ascii="Times New Roman" w:hAnsi="Times New Roman"/>
          <w:sz w:val="28"/>
          <w:szCs w:val="28"/>
        </w:rPr>
        <w:t xml:space="preserve">еня сходить в магазин, я вышел из дома, а там столько машин, </w:t>
      </w:r>
      <w:r>
        <w:rPr>
          <w:rFonts w:ascii="Times New Roman" w:hAnsi="Times New Roman"/>
          <w:sz w:val="28"/>
          <w:szCs w:val="28"/>
        </w:rPr>
        <w:t>а</w:t>
      </w:r>
      <w:r w:rsidRPr="000B33AE">
        <w:rPr>
          <w:rFonts w:ascii="Times New Roman" w:hAnsi="Times New Roman"/>
          <w:sz w:val="28"/>
          <w:szCs w:val="28"/>
        </w:rPr>
        <w:t xml:space="preserve"> я совершенно забыл все правила дорожного движения, даже сигналы светофора все перепутались в моей голове.… Возле пешеходного перехода мне согласился помочь очень добрый старичок, он помог перейти мне дорогу, и посоветовал отправит</w:t>
      </w:r>
      <w:r>
        <w:rPr>
          <w:rFonts w:ascii="Times New Roman" w:hAnsi="Times New Roman"/>
          <w:sz w:val="28"/>
          <w:szCs w:val="28"/>
        </w:rPr>
        <w:t>ь</w:t>
      </w:r>
      <w:r w:rsidRPr="000B33AE">
        <w:rPr>
          <w:rFonts w:ascii="Times New Roman" w:hAnsi="Times New Roman"/>
          <w:sz w:val="28"/>
          <w:szCs w:val="28"/>
        </w:rPr>
        <w:t>ся к вам, сказал, что вы меня обязательно всему научите!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3AE">
        <w:rPr>
          <w:rFonts w:ascii="Times New Roman" w:hAnsi="Times New Roman"/>
          <w:sz w:val="28"/>
          <w:szCs w:val="28"/>
        </w:rPr>
        <w:t>Вы поможете мне ребята?</w:t>
      </w:r>
    </w:p>
    <w:p w:rsidR="00F5695F" w:rsidRPr="000B33AE" w:rsidRDefault="00F5695F" w:rsidP="00F5695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33AE">
        <w:rPr>
          <w:rFonts w:ascii="Times New Roman" w:hAnsi="Times New Roman"/>
          <w:b/>
          <w:sz w:val="28"/>
          <w:szCs w:val="28"/>
        </w:rPr>
        <w:lastRenderedPageBreak/>
        <w:t>Педагог:</w:t>
      </w:r>
      <w:r w:rsidRPr="000B33AE">
        <w:rPr>
          <w:rFonts w:ascii="Times New Roman" w:hAnsi="Times New Roman"/>
          <w:sz w:val="28"/>
          <w:szCs w:val="28"/>
        </w:rPr>
        <w:t xml:space="preserve"> Конечно, Незнайка, мы тебе обязательно поможем, правда, ребята?</w:t>
      </w:r>
      <w:r>
        <w:rPr>
          <w:rFonts w:ascii="Times New Roman" w:hAnsi="Times New Roman"/>
          <w:sz w:val="28"/>
          <w:szCs w:val="28"/>
        </w:rPr>
        <w:t xml:space="preserve"> (ответы детей)</w:t>
      </w:r>
      <w:r w:rsidRPr="000B33AE">
        <w:rPr>
          <w:rFonts w:ascii="Times New Roman" w:hAnsi="Times New Roman"/>
          <w:sz w:val="28"/>
          <w:szCs w:val="28"/>
        </w:rPr>
        <w:t xml:space="preserve"> </w:t>
      </w:r>
    </w:p>
    <w:p w:rsidR="00F5695F" w:rsidRPr="000B33AE" w:rsidRDefault="00F5695F" w:rsidP="00F5695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33AE">
        <w:rPr>
          <w:rFonts w:ascii="Times New Roman" w:hAnsi="Times New Roman"/>
          <w:b/>
          <w:sz w:val="28"/>
          <w:szCs w:val="28"/>
        </w:rPr>
        <w:t>Педагог: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B33AE">
        <w:rPr>
          <w:rFonts w:ascii="Times New Roman" w:hAnsi="Times New Roman"/>
          <w:sz w:val="28"/>
          <w:szCs w:val="28"/>
        </w:rPr>
        <w:t>Чтобы безопасно передвигаться по городу</w:t>
      </w:r>
      <w:r>
        <w:rPr>
          <w:rFonts w:ascii="Times New Roman" w:hAnsi="Times New Roman"/>
          <w:sz w:val="28"/>
          <w:szCs w:val="28"/>
        </w:rPr>
        <w:t>,</w:t>
      </w:r>
      <w:r w:rsidRPr="000B33AE">
        <w:rPr>
          <w:rFonts w:ascii="Times New Roman" w:hAnsi="Times New Roman"/>
          <w:sz w:val="28"/>
          <w:szCs w:val="28"/>
        </w:rPr>
        <w:t xml:space="preserve"> нужно знать много правил!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3AE">
        <w:rPr>
          <w:rFonts w:ascii="Times New Roman" w:hAnsi="Times New Roman"/>
          <w:sz w:val="28"/>
          <w:szCs w:val="28"/>
        </w:rPr>
        <w:t>Ребята, напомним Незнайке, о них? Какие правила вы знаете?</w:t>
      </w:r>
    </w:p>
    <w:p w:rsidR="00F5695F" w:rsidRPr="000B33AE" w:rsidRDefault="00F5695F" w:rsidP="00F5695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6ABB">
        <w:rPr>
          <w:rFonts w:ascii="Times New Roman" w:hAnsi="Times New Roman"/>
          <w:b/>
          <w:sz w:val="28"/>
          <w:szCs w:val="28"/>
        </w:rPr>
        <w:t>Дети: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B33AE">
        <w:rPr>
          <w:rFonts w:ascii="Times New Roman" w:hAnsi="Times New Roman"/>
          <w:sz w:val="28"/>
          <w:szCs w:val="28"/>
        </w:rPr>
        <w:t xml:space="preserve">проезжую часть нужно переходить по «пешеходному переходу», следовать сигналам светофора, выходя из маршрутного такси или автобуса, нужно обходить его сзади, переходить дорогу только </w:t>
      </w:r>
      <w:proofErr w:type="gramStart"/>
      <w:r w:rsidRPr="000B33AE">
        <w:rPr>
          <w:rFonts w:ascii="Times New Roman" w:hAnsi="Times New Roman"/>
          <w:sz w:val="28"/>
          <w:szCs w:val="28"/>
        </w:rPr>
        <w:t>со</w:t>
      </w:r>
      <w:proofErr w:type="gramEnd"/>
      <w:r w:rsidRPr="000B33AE">
        <w:rPr>
          <w:rFonts w:ascii="Times New Roman" w:hAnsi="Times New Roman"/>
          <w:sz w:val="28"/>
          <w:szCs w:val="28"/>
        </w:rPr>
        <w:t xml:space="preserve"> взрослыми</w:t>
      </w:r>
      <w:r>
        <w:rPr>
          <w:rFonts w:ascii="Times New Roman" w:hAnsi="Times New Roman"/>
          <w:sz w:val="28"/>
          <w:szCs w:val="28"/>
        </w:rPr>
        <w:t>.</w:t>
      </w:r>
    </w:p>
    <w:p w:rsidR="00F5695F" w:rsidRPr="000B33AE" w:rsidRDefault="00F5695F" w:rsidP="00F5695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33AE">
        <w:rPr>
          <w:rFonts w:ascii="Times New Roman" w:hAnsi="Times New Roman"/>
          <w:b/>
          <w:sz w:val="28"/>
          <w:szCs w:val="28"/>
        </w:rPr>
        <w:t>Педагог: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B33AE">
        <w:rPr>
          <w:rFonts w:ascii="Times New Roman" w:hAnsi="Times New Roman"/>
          <w:sz w:val="28"/>
          <w:szCs w:val="28"/>
        </w:rPr>
        <w:t>Незнайка, посмотри на экран!</w:t>
      </w:r>
    </w:p>
    <w:p w:rsidR="00F5695F" w:rsidRPr="00286ABB" w:rsidRDefault="00F5695F" w:rsidP="00F5695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286ABB">
        <w:rPr>
          <w:rFonts w:ascii="Times New Roman" w:hAnsi="Times New Roman"/>
          <w:b/>
          <w:i/>
          <w:sz w:val="28"/>
          <w:szCs w:val="28"/>
        </w:rPr>
        <w:t>Мультимедийная презентация «Мой город»</w:t>
      </w:r>
    </w:p>
    <w:p w:rsidR="00F5695F" w:rsidRDefault="00F5695F" w:rsidP="00F5695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33AE">
        <w:rPr>
          <w:rFonts w:ascii="Times New Roman" w:hAnsi="Times New Roman"/>
          <w:b/>
          <w:sz w:val="28"/>
          <w:szCs w:val="28"/>
        </w:rPr>
        <w:t>Педагог: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B33AE">
        <w:rPr>
          <w:rFonts w:ascii="Times New Roman" w:hAnsi="Times New Roman"/>
          <w:sz w:val="28"/>
          <w:szCs w:val="28"/>
        </w:rPr>
        <w:t>Наш город хоть не очень большой, но очень красивый и оживленный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3AE">
        <w:rPr>
          <w:rFonts w:ascii="Times New Roman" w:hAnsi="Times New Roman"/>
          <w:sz w:val="28"/>
          <w:szCs w:val="28"/>
        </w:rPr>
        <w:t>(появляются дома, деревья) в нем много 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3AE">
        <w:rPr>
          <w:rFonts w:ascii="Times New Roman" w:hAnsi="Times New Roman"/>
          <w:sz w:val="28"/>
          <w:szCs w:val="28"/>
        </w:rPr>
        <w:t xml:space="preserve">(появляются дороги), и переходить их не безопасно. Если не знаешь правил дорожного движения! Переходить дорогу можно только по пешеходному переходу (на дороге появляется пешеходный переход), а если есть светофор для пешеходов нужно следовать ему.  Наш помощник Светофор регулирует движение в нашем городе, чтобы машины не сталкивались друг с другом, не было аварий. Ребята, что означает красный сигнал светофора? </w:t>
      </w:r>
    </w:p>
    <w:p w:rsidR="00F5695F" w:rsidRDefault="00F5695F" w:rsidP="00F5695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86ABB">
        <w:rPr>
          <w:rFonts w:ascii="Times New Roman" w:hAnsi="Times New Roman"/>
          <w:b/>
          <w:sz w:val="28"/>
          <w:szCs w:val="28"/>
        </w:rPr>
        <w:t>Дети: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86ABB">
        <w:rPr>
          <w:rFonts w:ascii="Times New Roman" w:hAnsi="Times New Roman"/>
          <w:sz w:val="28"/>
          <w:szCs w:val="28"/>
        </w:rPr>
        <w:t>Идти и ехать запрещено.</w:t>
      </w:r>
    </w:p>
    <w:p w:rsidR="00F5695F" w:rsidRDefault="00F5695F" w:rsidP="00F5695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33AE">
        <w:rPr>
          <w:rFonts w:ascii="Times New Roman" w:hAnsi="Times New Roman"/>
          <w:b/>
          <w:sz w:val="28"/>
          <w:szCs w:val="28"/>
        </w:rPr>
        <w:t>Педагог: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B33AE">
        <w:rPr>
          <w:rFonts w:ascii="Times New Roman" w:hAnsi="Times New Roman"/>
          <w:sz w:val="28"/>
          <w:szCs w:val="28"/>
        </w:rPr>
        <w:t xml:space="preserve">А желтый? </w:t>
      </w:r>
      <w:r>
        <w:rPr>
          <w:rFonts w:ascii="Times New Roman" w:hAnsi="Times New Roman"/>
          <w:sz w:val="28"/>
          <w:szCs w:val="28"/>
        </w:rPr>
        <w:t xml:space="preserve">(Внимание, приготовиться) </w:t>
      </w:r>
      <w:r w:rsidRPr="000B33AE">
        <w:rPr>
          <w:rFonts w:ascii="Times New Roman" w:hAnsi="Times New Roman"/>
          <w:sz w:val="28"/>
          <w:szCs w:val="28"/>
        </w:rPr>
        <w:t xml:space="preserve">И зеленый? </w:t>
      </w:r>
      <w:r>
        <w:rPr>
          <w:rFonts w:ascii="Times New Roman" w:hAnsi="Times New Roman"/>
          <w:sz w:val="28"/>
          <w:szCs w:val="28"/>
        </w:rPr>
        <w:t xml:space="preserve">(Путь открыт, можно двигаться вперед) </w:t>
      </w:r>
      <w:r w:rsidRPr="000B33AE">
        <w:rPr>
          <w:rFonts w:ascii="Times New Roman" w:hAnsi="Times New Roman"/>
          <w:sz w:val="28"/>
          <w:szCs w:val="28"/>
        </w:rPr>
        <w:t xml:space="preserve">Правильно, молодцы! А ты, Незнайка, запомнил? </w:t>
      </w:r>
    </w:p>
    <w:p w:rsidR="00F5695F" w:rsidRDefault="00F5695F" w:rsidP="00F5695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6ABB">
        <w:rPr>
          <w:rFonts w:ascii="Times New Roman" w:hAnsi="Times New Roman"/>
          <w:b/>
          <w:sz w:val="28"/>
          <w:szCs w:val="28"/>
        </w:rPr>
        <w:t>Незнайка</w:t>
      </w:r>
      <w:r>
        <w:rPr>
          <w:rFonts w:ascii="Times New Roman" w:hAnsi="Times New Roman"/>
          <w:sz w:val="28"/>
          <w:szCs w:val="28"/>
        </w:rPr>
        <w:t>:</w:t>
      </w:r>
      <w:r w:rsidRPr="000B33AE">
        <w:rPr>
          <w:rFonts w:ascii="Times New Roman" w:hAnsi="Times New Roman"/>
          <w:sz w:val="28"/>
          <w:szCs w:val="28"/>
        </w:rPr>
        <w:t xml:space="preserve"> Да, но я так боюсь опять все забыть! </w:t>
      </w:r>
    </w:p>
    <w:p w:rsidR="00F5695F" w:rsidRPr="000B33AE" w:rsidRDefault="00F5695F" w:rsidP="00F5695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33AE">
        <w:rPr>
          <w:rFonts w:ascii="Times New Roman" w:hAnsi="Times New Roman"/>
          <w:b/>
          <w:sz w:val="28"/>
          <w:szCs w:val="28"/>
        </w:rPr>
        <w:t>Педагог: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B33AE">
        <w:rPr>
          <w:rFonts w:ascii="Times New Roman" w:hAnsi="Times New Roman"/>
          <w:sz w:val="28"/>
          <w:szCs w:val="28"/>
        </w:rPr>
        <w:t xml:space="preserve">Ребята, как же нам помочь Незнайке запомнить? </w:t>
      </w:r>
      <w:r>
        <w:rPr>
          <w:rFonts w:ascii="Times New Roman" w:hAnsi="Times New Roman"/>
          <w:sz w:val="28"/>
          <w:szCs w:val="28"/>
        </w:rPr>
        <w:t xml:space="preserve">(ответы детей) </w:t>
      </w:r>
      <w:r w:rsidRPr="000B33A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,</w:t>
      </w:r>
      <w:r w:rsidRPr="000B33AE">
        <w:rPr>
          <w:rFonts w:ascii="Times New Roman" w:hAnsi="Times New Roman"/>
          <w:sz w:val="28"/>
          <w:szCs w:val="28"/>
        </w:rPr>
        <w:t xml:space="preserve"> может быть</w:t>
      </w:r>
      <w:r>
        <w:rPr>
          <w:rFonts w:ascii="Times New Roman" w:hAnsi="Times New Roman"/>
          <w:sz w:val="28"/>
          <w:szCs w:val="28"/>
        </w:rPr>
        <w:t>,</w:t>
      </w:r>
      <w:r w:rsidRPr="000B33AE">
        <w:rPr>
          <w:rFonts w:ascii="Times New Roman" w:hAnsi="Times New Roman"/>
          <w:sz w:val="28"/>
          <w:szCs w:val="28"/>
        </w:rPr>
        <w:t xml:space="preserve"> мы ему покажем все правила на большом листе бумаги?</w:t>
      </w:r>
      <w:r>
        <w:rPr>
          <w:rFonts w:ascii="Times New Roman" w:hAnsi="Times New Roman"/>
          <w:sz w:val="28"/>
          <w:szCs w:val="28"/>
        </w:rPr>
        <w:t xml:space="preserve"> (ответы детей) </w:t>
      </w:r>
    </w:p>
    <w:p w:rsidR="00F5695F" w:rsidRPr="000B33AE" w:rsidRDefault="00F5695F" w:rsidP="00F5695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33AE">
        <w:rPr>
          <w:rFonts w:ascii="Times New Roman" w:hAnsi="Times New Roman"/>
          <w:b/>
          <w:sz w:val="28"/>
          <w:szCs w:val="28"/>
        </w:rPr>
        <w:t>Педагог: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B33AE">
        <w:rPr>
          <w:rFonts w:ascii="Times New Roman" w:hAnsi="Times New Roman"/>
          <w:sz w:val="28"/>
          <w:szCs w:val="28"/>
        </w:rPr>
        <w:t>Что нам для этого нужно? (Сделать город, отметить знаки)</w:t>
      </w:r>
    </w:p>
    <w:p w:rsidR="00F5695F" w:rsidRPr="000B33AE" w:rsidRDefault="00F5695F" w:rsidP="00F5695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33AE">
        <w:rPr>
          <w:rFonts w:ascii="Times New Roman" w:hAnsi="Times New Roman"/>
          <w:sz w:val="28"/>
          <w:szCs w:val="28"/>
        </w:rPr>
        <w:t>У нас есть геометрические фигуры</w:t>
      </w:r>
      <w:r>
        <w:rPr>
          <w:rFonts w:ascii="Times New Roman" w:hAnsi="Times New Roman"/>
          <w:sz w:val="28"/>
          <w:szCs w:val="28"/>
        </w:rPr>
        <w:t>,</w:t>
      </w:r>
      <w:r w:rsidRPr="000B33AE">
        <w:rPr>
          <w:rFonts w:ascii="Times New Roman" w:hAnsi="Times New Roman"/>
          <w:sz w:val="28"/>
          <w:szCs w:val="28"/>
        </w:rPr>
        <w:t xml:space="preserve"> которые помогут нам сделать дома, прямоугольная полоса буде</w:t>
      </w:r>
      <w:r>
        <w:rPr>
          <w:rFonts w:ascii="Times New Roman" w:hAnsi="Times New Roman"/>
          <w:sz w:val="28"/>
          <w:szCs w:val="28"/>
        </w:rPr>
        <w:t>т дорогой, из маленьких полосо</w:t>
      </w:r>
      <w:r w:rsidRPr="000B33AE">
        <w:rPr>
          <w:rFonts w:ascii="Times New Roman" w:hAnsi="Times New Roman"/>
          <w:sz w:val="28"/>
          <w:szCs w:val="28"/>
        </w:rPr>
        <w:t>к мы отобразим пешеходный переход, и обязательно расставим дорожные знаки!</w:t>
      </w:r>
    </w:p>
    <w:p w:rsidR="00F5695F" w:rsidRPr="00286ABB" w:rsidRDefault="00F5695F" w:rsidP="00F5695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286ABB">
        <w:rPr>
          <w:rFonts w:ascii="Times New Roman" w:hAnsi="Times New Roman"/>
          <w:b/>
          <w:i/>
          <w:sz w:val="28"/>
          <w:szCs w:val="28"/>
        </w:rPr>
        <w:t>Совместная деятельность «Безопасность в нашем городе»</w:t>
      </w:r>
    </w:p>
    <w:p w:rsidR="00F5695F" w:rsidRPr="00286ABB" w:rsidRDefault="00F5695F" w:rsidP="00F5695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286ABB">
        <w:rPr>
          <w:rFonts w:ascii="Times New Roman" w:hAnsi="Times New Roman"/>
          <w:i/>
          <w:sz w:val="28"/>
          <w:szCs w:val="28"/>
        </w:rPr>
        <w:lastRenderedPageBreak/>
        <w:t>На ватман дети совместно с педагогом и Незнайкой наклеивают сначала дома, потом дорогу, расставляют дорожные знаки, ставят светофор.</w:t>
      </w:r>
    </w:p>
    <w:p w:rsidR="00F5695F" w:rsidRPr="00286ABB" w:rsidRDefault="00F5695F" w:rsidP="00F5695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286ABB">
        <w:rPr>
          <w:rFonts w:ascii="Times New Roman" w:hAnsi="Times New Roman"/>
          <w:b/>
          <w:i/>
          <w:sz w:val="28"/>
          <w:szCs w:val="28"/>
        </w:rPr>
        <w:t>Совместное обсуждение макета</w:t>
      </w:r>
    </w:p>
    <w:p w:rsidR="00F5695F" w:rsidRPr="000B33AE" w:rsidRDefault="00F5695F" w:rsidP="00F5695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33AE">
        <w:rPr>
          <w:rFonts w:ascii="Times New Roman" w:hAnsi="Times New Roman"/>
          <w:b/>
          <w:sz w:val="28"/>
          <w:szCs w:val="28"/>
        </w:rPr>
        <w:t>Незнайка:</w:t>
      </w:r>
      <w:r w:rsidRPr="000B33AE">
        <w:rPr>
          <w:rFonts w:ascii="Times New Roman" w:hAnsi="Times New Roman"/>
          <w:sz w:val="28"/>
          <w:szCs w:val="28"/>
        </w:rPr>
        <w:t xml:space="preserve"> Как </w:t>
      </w:r>
      <w:proofErr w:type="gramStart"/>
      <w:r w:rsidRPr="000B33AE">
        <w:rPr>
          <w:rFonts w:ascii="Times New Roman" w:hAnsi="Times New Roman"/>
          <w:sz w:val="28"/>
          <w:szCs w:val="28"/>
        </w:rPr>
        <w:t>здорово</w:t>
      </w:r>
      <w:proofErr w:type="gramEnd"/>
      <w:r w:rsidRPr="000B33AE">
        <w:rPr>
          <w:rFonts w:ascii="Times New Roman" w:hAnsi="Times New Roman"/>
          <w:sz w:val="28"/>
          <w:szCs w:val="28"/>
        </w:rPr>
        <w:t xml:space="preserve"> у нас получилось! Теперь я точно не забуду, как переходить дорогу! Спасибо большое ребята, что помогли мне! А теперь мне пора, моя мама наверно уже заждалась меня! До свидания!</w:t>
      </w:r>
    </w:p>
    <w:p w:rsidR="00063437" w:rsidRDefault="00063437"/>
    <w:sectPr w:rsidR="00063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4357F"/>
    <w:multiLevelType w:val="hybridMultilevel"/>
    <w:tmpl w:val="F2ECCB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95F"/>
    <w:rsid w:val="00001C1F"/>
    <w:rsid w:val="0001316E"/>
    <w:rsid w:val="0001497F"/>
    <w:rsid w:val="00055A05"/>
    <w:rsid w:val="00063437"/>
    <w:rsid w:val="00063C1C"/>
    <w:rsid w:val="00064C69"/>
    <w:rsid w:val="00076B74"/>
    <w:rsid w:val="00090FC1"/>
    <w:rsid w:val="000A2AEF"/>
    <w:rsid w:val="000B3C18"/>
    <w:rsid w:val="000F0211"/>
    <w:rsid w:val="00120730"/>
    <w:rsid w:val="00122F07"/>
    <w:rsid w:val="0012407D"/>
    <w:rsid w:val="00131F14"/>
    <w:rsid w:val="00134F7D"/>
    <w:rsid w:val="00136225"/>
    <w:rsid w:val="00137BCF"/>
    <w:rsid w:val="00144523"/>
    <w:rsid w:val="00147A82"/>
    <w:rsid w:val="001712DE"/>
    <w:rsid w:val="00177639"/>
    <w:rsid w:val="0018037C"/>
    <w:rsid w:val="00187A9D"/>
    <w:rsid w:val="00192390"/>
    <w:rsid w:val="00193092"/>
    <w:rsid w:val="001941E9"/>
    <w:rsid w:val="001B303E"/>
    <w:rsid w:val="001B4FF5"/>
    <w:rsid w:val="001C16A8"/>
    <w:rsid w:val="001D09A7"/>
    <w:rsid w:val="001F3132"/>
    <w:rsid w:val="00206D60"/>
    <w:rsid w:val="00214FC3"/>
    <w:rsid w:val="00220F53"/>
    <w:rsid w:val="002211C0"/>
    <w:rsid w:val="00225183"/>
    <w:rsid w:val="0023432E"/>
    <w:rsid w:val="0024604B"/>
    <w:rsid w:val="00246D91"/>
    <w:rsid w:val="00261E85"/>
    <w:rsid w:val="00270F8A"/>
    <w:rsid w:val="00281A3C"/>
    <w:rsid w:val="00286238"/>
    <w:rsid w:val="00291518"/>
    <w:rsid w:val="002A2240"/>
    <w:rsid w:val="002A5EA2"/>
    <w:rsid w:val="002C50DB"/>
    <w:rsid w:val="002C69B5"/>
    <w:rsid w:val="002E6865"/>
    <w:rsid w:val="00305E3F"/>
    <w:rsid w:val="003476AB"/>
    <w:rsid w:val="00357F8A"/>
    <w:rsid w:val="00372CEE"/>
    <w:rsid w:val="0037360C"/>
    <w:rsid w:val="003835E1"/>
    <w:rsid w:val="00385BAB"/>
    <w:rsid w:val="003974C3"/>
    <w:rsid w:val="003A2211"/>
    <w:rsid w:val="003A6A18"/>
    <w:rsid w:val="003B28B5"/>
    <w:rsid w:val="003C1E70"/>
    <w:rsid w:val="003D3F43"/>
    <w:rsid w:val="003D7D08"/>
    <w:rsid w:val="003E5FE9"/>
    <w:rsid w:val="003E6688"/>
    <w:rsid w:val="00414024"/>
    <w:rsid w:val="00414E3A"/>
    <w:rsid w:val="00417773"/>
    <w:rsid w:val="00422918"/>
    <w:rsid w:val="004351DD"/>
    <w:rsid w:val="004413A2"/>
    <w:rsid w:val="00442324"/>
    <w:rsid w:val="004521A3"/>
    <w:rsid w:val="004545F4"/>
    <w:rsid w:val="00467D5A"/>
    <w:rsid w:val="004707CF"/>
    <w:rsid w:val="00472837"/>
    <w:rsid w:val="004740CF"/>
    <w:rsid w:val="00475D88"/>
    <w:rsid w:val="00490533"/>
    <w:rsid w:val="00505A62"/>
    <w:rsid w:val="00505C0E"/>
    <w:rsid w:val="005100E1"/>
    <w:rsid w:val="00511AFA"/>
    <w:rsid w:val="00520032"/>
    <w:rsid w:val="00524A49"/>
    <w:rsid w:val="00526943"/>
    <w:rsid w:val="00531300"/>
    <w:rsid w:val="00543502"/>
    <w:rsid w:val="00554961"/>
    <w:rsid w:val="0057666C"/>
    <w:rsid w:val="00584349"/>
    <w:rsid w:val="00593461"/>
    <w:rsid w:val="005A1817"/>
    <w:rsid w:val="005B1E3B"/>
    <w:rsid w:val="005B5441"/>
    <w:rsid w:val="005D40C8"/>
    <w:rsid w:val="005D7103"/>
    <w:rsid w:val="005E0324"/>
    <w:rsid w:val="005E2D4B"/>
    <w:rsid w:val="005E4384"/>
    <w:rsid w:val="005E7945"/>
    <w:rsid w:val="005F64D9"/>
    <w:rsid w:val="006030E2"/>
    <w:rsid w:val="0061504F"/>
    <w:rsid w:val="00615CEA"/>
    <w:rsid w:val="00622CC6"/>
    <w:rsid w:val="00622ECA"/>
    <w:rsid w:val="006265C3"/>
    <w:rsid w:val="00642468"/>
    <w:rsid w:val="00666C23"/>
    <w:rsid w:val="0067025F"/>
    <w:rsid w:val="00670D14"/>
    <w:rsid w:val="006A0B81"/>
    <w:rsid w:val="006B5FB8"/>
    <w:rsid w:val="006C196F"/>
    <w:rsid w:val="006C5624"/>
    <w:rsid w:val="006D73D5"/>
    <w:rsid w:val="006D7683"/>
    <w:rsid w:val="00710800"/>
    <w:rsid w:val="007164A1"/>
    <w:rsid w:val="00722576"/>
    <w:rsid w:val="00725577"/>
    <w:rsid w:val="00742D3F"/>
    <w:rsid w:val="00744E06"/>
    <w:rsid w:val="00745C37"/>
    <w:rsid w:val="00747FCE"/>
    <w:rsid w:val="00773153"/>
    <w:rsid w:val="0078123D"/>
    <w:rsid w:val="007816D7"/>
    <w:rsid w:val="007B251E"/>
    <w:rsid w:val="007E2E87"/>
    <w:rsid w:val="008163B3"/>
    <w:rsid w:val="00820B95"/>
    <w:rsid w:val="008322A4"/>
    <w:rsid w:val="00832612"/>
    <w:rsid w:val="0083515E"/>
    <w:rsid w:val="0083588F"/>
    <w:rsid w:val="00841577"/>
    <w:rsid w:val="00852125"/>
    <w:rsid w:val="00853E97"/>
    <w:rsid w:val="00885C6D"/>
    <w:rsid w:val="008906CB"/>
    <w:rsid w:val="008917D7"/>
    <w:rsid w:val="00891A91"/>
    <w:rsid w:val="00897F2E"/>
    <w:rsid w:val="008A36C5"/>
    <w:rsid w:val="008B0767"/>
    <w:rsid w:val="008B2C4E"/>
    <w:rsid w:val="008B427D"/>
    <w:rsid w:val="008C2258"/>
    <w:rsid w:val="008E3059"/>
    <w:rsid w:val="008E34F4"/>
    <w:rsid w:val="008F39C9"/>
    <w:rsid w:val="008F699A"/>
    <w:rsid w:val="008F6E18"/>
    <w:rsid w:val="0090247C"/>
    <w:rsid w:val="00912953"/>
    <w:rsid w:val="0093062F"/>
    <w:rsid w:val="00944962"/>
    <w:rsid w:val="00962E29"/>
    <w:rsid w:val="00991EF8"/>
    <w:rsid w:val="0099771A"/>
    <w:rsid w:val="00997E48"/>
    <w:rsid w:val="009A2785"/>
    <w:rsid w:val="009B5400"/>
    <w:rsid w:val="009F2CED"/>
    <w:rsid w:val="00A1552F"/>
    <w:rsid w:val="00A319C3"/>
    <w:rsid w:val="00A32984"/>
    <w:rsid w:val="00A33243"/>
    <w:rsid w:val="00A54259"/>
    <w:rsid w:val="00A55768"/>
    <w:rsid w:val="00A653C6"/>
    <w:rsid w:val="00A84D31"/>
    <w:rsid w:val="00A86060"/>
    <w:rsid w:val="00A90B80"/>
    <w:rsid w:val="00A93612"/>
    <w:rsid w:val="00A94A3B"/>
    <w:rsid w:val="00A978C2"/>
    <w:rsid w:val="00AA38AB"/>
    <w:rsid w:val="00AA6829"/>
    <w:rsid w:val="00AB52D0"/>
    <w:rsid w:val="00AC1033"/>
    <w:rsid w:val="00AC1093"/>
    <w:rsid w:val="00AC2E04"/>
    <w:rsid w:val="00AD1A9A"/>
    <w:rsid w:val="00AD3CF6"/>
    <w:rsid w:val="00AE20C0"/>
    <w:rsid w:val="00B02CF4"/>
    <w:rsid w:val="00B1020E"/>
    <w:rsid w:val="00B2435F"/>
    <w:rsid w:val="00B52E12"/>
    <w:rsid w:val="00B648AB"/>
    <w:rsid w:val="00B66D5D"/>
    <w:rsid w:val="00B8151E"/>
    <w:rsid w:val="00B81A00"/>
    <w:rsid w:val="00B95401"/>
    <w:rsid w:val="00BA18A9"/>
    <w:rsid w:val="00BA4525"/>
    <w:rsid w:val="00BB1136"/>
    <w:rsid w:val="00BC3FC7"/>
    <w:rsid w:val="00BE0583"/>
    <w:rsid w:val="00BE0F39"/>
    <w:rsid w:val="00BF620E"/>
    <w:rsid w:val="00BF7680"/>
    <w:rsid w:val="00C1353E"/>
    <w:rsid w:val="00C24451"/>
    <w:rsid w:val="00C26C55"/>
    <w:rsid w:val="00C31031"/>
    <w:rsid w:val="00C314F9"/>
    <w:rsid w:val="00C34A6F"/>
    <w:rsid w:val="00C407F4"/>
    <w:rsid w:val="00C51E49"/>
    <w:rsid w:val="00C54454"/>
    <w:rsid w:val="00C54C2B"/>
    <w:rsid w:val="00C70931"/>
    <w:rsid w:val="00C7540A"/>
    <w:rsid w:val="00C77C9A"/>
    <w:rsid w:val="00C839B1"/>
    <w:rsid w:val="00CA0C78"/>
    <w:rsid w:val="00CA1760"/>
    <w:rsid w:val="00CA7AE2"/>
    <w:rsid w:val="00CB50D3"/>
    <w:rsid w:val="00CD4E61"/>
    <w:rsid w:val="00CE24DE"/>
    <w:rsid w:val="00CE4172"/>
    <w:rsid w:val="00D22C6D"/>
    <w:rsid w:val="00D236ED"/>
    <w:rsid w:val="00D31BD1"/>
    <w:rsid w:val="00D515E4"/>
    <w:rsid w:val="00D728E9"/>
    <w:rsid w:val="00D751F0"/>
    <w:rsid w:val="00D8345E"/>
    <w:rsid w:val="00DF133E"/>
    <w:rsid w:val="00DF21A9"/>
    <w:rsid w:val="00DF386E"/>
    <w:rsid w:val="00E140FA"/>
    <w:rsid w:val="00E16319"/>
    <w:rsid w:val="00E2511F"/>
    <w:rsid w:val="00E36A85"/>
    <w:rsid w:val="00E5700B"/>
    <w:rsid w:val="00E57A64"/>
    <w:rsid w:val="00E72B69"/>
    <w:rsid w:val="00E75E74"/>
    <w:rsid w:val="00E8353C"/>
    <w:rsid w:val="00E865D1"/>
    <w:rsid w:val="00E92C8F"/>
    <w:rsid w:val="00EB185B"/>
    <w:rsid w:val="00EB363F"/>
    <w:rsid w:val="00EB4A33"/>
    <w:rsid w:val="00EC00FC"/>
    <w:rsid w:val="00EC1EE0"/>
    <w:rsid w:val="00ED6036"/>
    <w:rsid w:val="00EE74ED"/>
    <w:rsid w:val="00EF00A8"/>
    <w:rsid w:val="00EF2463"/>
    <w:rsid w:val="00EF607A"/>
    <w:rsid w:val="00F07BE3"/>
    <w:rsid w:val="00F13322"/>
    <w:rsid w:val="00F20556"/>
    <w:rsid w:val="00F23935"/>
    <w:rsid w:val="00F2543C"/>
    <w:rsid w:val="00F27E4A"/>
    <w:rsid w:val="00F3727F"/>
    <w:rsid w:val="00F37DF7"/>
    <w:rsid w:val="00F431BB"/>
    <w:rsid w:val="00F46ED6"/>
    <w:rsid w:val="00F5695F"/>
    <w:rsid w:val="00F57888"/>
    <w:rsid w:val="00F6263C"/>
    <w:rsid w:val="00F64B45"/>
    <w:rsid w:val="00F65048"/>
    <w:rsid w:val="00F6681C"/>
    <w:rsid w:val="00F66EFA"/>
    <w:rsid w:val="00F708D1"/>
    <w:rsid w:val="00F75572"/>
    <w:rsid w:val="00F76E1B"/>
    <w:rsid w:val="00F82B11"/>
    <w:rsid w:val="00F9519C"/>
    <w:rsid w:val="00FB125A"/>
    <w:rsid w:val="00FB61FA"/>
    <w:rsid w:val="00FC15BB"/>
    <w:rsid w:val="00FC2AC7"/>
    <w:rsid w:val="00FD07EF"/>
    <w:rsid w:val="00FD2C4A"/>
    <w:rsid w:val="00FE1222"/>
    <w:rsid w:val="00FF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95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5695F"/>
    <w:pPr>
      <w:keepNext/>
      <w:tabs>
        <w:tab w:val="num" w:pos="0"/>
      </w:tabs>
      <w:ind w:left="432" w:hanging="432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695F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3">
    <w:name w:val="List Paragraph"/>
    <w:basedOn w:val="a"/>
    <w:uiPriority w:val="34"/>
    <w:qFormat/>
    <w:rsid w:val="00F5695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95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5695F"/>
    <w:pPr>
      <w:keepNext/>
      <w:tabs>
        <w:tab w:val="num" w:pos="0"/>
      </w:tabs>
      <w:ind w:left="432" w:hanging="432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695F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3">
    <w:name w:val="List Paragraph"/>
    <w:basedOn w:val="a"/>
    <w:uiPriority w:val="34"/>
    <w:qFormat/>
    <w:rsid w:val="00F5695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поиск</dc:creator>
  <cp:lastModifiedBy>поиск</cp:lastModifiedBy>
  <cp:revision>1</cp:revision>
  <dcterms:created xsi:type="dcterms:W3CDTF">2020-02-13T14:23:00Z</dcterms:created>
  <dcterms:modified xsi:type="dcterms:W3CDTF">2020-02-13T14:26:00Z</dcterms:modified>
</cp:coreProperties>
</file>